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619FE" w14:textId="77777777" w:rsidR="001C5F01" w:rsidRDefault="001C5F01" w:rsidP="001C5F01">
      <w:pPr>
        <w:pStyle w:val="3"/>
        <w:adjustRightInd w:val="0"/>
        <w:snapToGrid w:val="0"/>
        <w:spacing w:before="120" w:after="120" w:line="360" w:lineRule="auto"/>
        <w:rPr>
          <w:rFonts w:eastAsia="仿宋"/>
          <w:sz w:val="24"/>
          <w:szCs w:val="24"/>
        </w:rPr>
      </w:pPr>
      <w:bookmarkStart w:id="0" w:name="_Toc81403116"/>
      <w:bookmarkStart w:id="1" w:name="_Toc26529568"/>
      <w:bookmarkStart w:id="2" w:name="_Toc78193017"/>
      <w:r>
        <w:rPr>
          <w:rFonts w:eastAsia="仿宋"/>
          <w:sz w:val="24"/>
          <w:szCs w:val="24"/>
        </w:rPr>
        <w:t>附件</w:t>
      </w:r>
      <w:r>
        <w:rPr>
          <w:rFonts w:eastAsia="仿宋"/>
          <w:sz w:val="24"/>
          <w:szCs w:val="24"/>
        </w:rPr>
        <w:t>1</w:t>
      </w:r>
      <w:r>
        <w:rPr>
          <w:rFonts w:eastAsia="仿宋"/>
          <w:sz w:val="24"/>
          <w:szCs w:val="24"/>
        </w:rPr>
        <w:t>：深圳市建设工程交易服务网企业信息登记</w:t>
      </w:r>
      <w:bookmarkEnd w:id="0"/>
      <w:bookmarkEnd w:id="1"/>
      <w:bookmarkEnd w:id="2"/>
    </w:p>
    <w:p w14:paraId="40A022EE" w14:textId="77777777" w:rsidR="001C5F01" w:rsidRDefault="001C5F01" w:rsidP="001C5F01">
      <w:pPr>
        <w:pStyle w:val="3"/>
        <w:adjustRightInd w:val="0"/>
        <w:snapToGrid w:val="0"/>
        <w:spacing w:before="120" w:after="120" w:line="360" w:lineRule="auto"/>
        <w:rPr>
          <w:rFonts w:eastAsia="仿宋"/>
          <w:sz w:val="24"/>
          <w:szCs w:val="24"/>
        </w:rPr>
      </w:pPr>
      <w:bookmarkStart w:id="3" w:name="_Toc81403117"/>
      <w:r>
        <w:rPr>
          <w:rFonts w:eastAsiaTheme="minorEastAsia"/>
          <w:bCs w:val="0"/>
          <w:sz w:val="24"/>
          <w:szCs w:val="24"/>
        </w:rPr>
        <w:t>Appendix 1: Corporate Information Registration on the website of Shenzhen Construction Project Transaction Service Center</w:t>
      </w:r>
      <w:bookmarkEnd w:id="3"/>
    </w:p>
    <w:p w14:paraId="5A68CF76" w14:textId="77777777" w:rsidR="001C5F01" w:rsidRDefault="001C5F01" w:rsidP="001C5F01">
      <w:pPr>
        <w:pStyle w:val="a7"/>
        <w:adjustRightInd w:val="0"/>
        <w:snapToGrid w:val="0"/>
        <w:spacing w:beforeLines="50" w:before="156" w:afterLines="50" w:after="156" w:line="360" w:lineRule="auto"/>
        <w:ind w:firstLineChars="0" w:firstLine="0"/>
        <w:rPr>
          <w:b/>
          <w:sz w:val="24"/>
          <w:shd w:val="clear" w:color="auto" w:fill="FFFFFF"/>
        </w:rPr>
      </w:pPr>
      <w:r>
        <w:rPr>
          <w:rFonts w:eastAsia="仿宋"/>
          <w:b/>
          <w:sz w:val="24"/>
          <w:lang w:bidi="ar"/>
        </w:rPr>
        <w:t>（以下仅做参考，具体请咨询相关工作人员：</w:t>
      </w:r>
      <w:r>
        <w:rPr>
          <w:b/>
          <w:sz w:val="24"/>
          <w:shd w:val="clear" w:color="auto" w:fill="FFFFFF"/>
        </w:rPr>
        <w:t>企业信息登记业务咨询电话：</w:t>
      </w:r>
      <w:r>
        <w:rPr>
          <w:b/>
          <w:sz w:val="24"/>
          <w:shd w:val="clear" w:color="auto" w:fill="FFFFFF"/>
        </w:rPr>
        <w:t>0755-83787822   0755-83785155</w:t>
      </w:r>
      <w:r>
        <w:rPr>
          <w:b/>
          <w:sz w:val="24"/>
          <w:shd w:val="clear" w:color="auto" w:fill="FFFFFF"/>
        </w:rPr>
        <w:t>）</w:t>
      </w:r>
    </w:p>
    <w:p w14:paraId="01EBDB41" w14:textId="77777777" w:rsidR="001C5F01" w:rsidRDefault="001C5F01" w:rsidP="001C5F01">
      <w:pPr>
        <w:pStyle w:val="a7"/>
        <w:adjustRightInd w:val="0"/>
        <w:snapToGrid w:val="0"/>
        <w:spacing w:beforeLines="50" w:before="156" w:afterLines="50" w:after="156" w:line="360" w:lineRule="auto"/>
        <w:ind w:firstLineChars="0" w:firstLine="0"/>
        <w:rPr>
          <w:rFonts w:eastAsia="仿宋"/>
          <w:b/>
          <w:sz w:val="24"/>
          <w:lang w:bidi="ar"/>
        </w:rPr>
      </w:pPr>
      <w:bookmarkStart w:id="4" w:name="_Toc15476394"/>
      <w:r>
        <w:rPr>
          <w:rFonts w:eastAsiaTheme="minorEastAsia"/>
          <w:sz w:val="24"/>
        </w:rPr>
        <w:t>(The following contents are for reference only; for details, please consult relevant staff: 0755-83787822   0755-83785155)</w:t>
      </w:r>
      <w:bookmarkEnd w:id="4"/>
    </w:p>
    <w:p w14:paraId="504709FB" w14:textId="77777777" w:rsidR="001C5F01" w:rsidRDefault="001C5F01" w:rsidP="001C5F01">
      <w:pPr>
        <w:pStyle w:val="a7"/>
        <w:adjustRightInd w:val="0"/>
        <w:snapToGrid w:val="0"/>
        <w:spacing w:beforeLines="50" w:before="156" w:afterLines="50" w:after="156" w:line="360" w:lineRule="auto"/>
        <w:ind w:firstLineChars="152" w:firstLine="365"/>
        <w:rPr>
          <w:rFonts w:eastAsia="仿宋"/>
          <w:b/>
          <w:sz w:val="24"/>
          <w:lang w:bidi="ar"/>
        </w:rPr>
      </w:pPr>
      <w:r>
        <w:rPr>
          <w:rFonts w:eastAsia="仿宋"/>
          <w:sz w:val="24"/>
          <w:lang w:bidi="ar"/>
        </w:rPr>
        <w:t>联合体企业中的主体与各成员单位必须办理企业信息登记，详见：深圳公共资源交易网（</w:t>
      </w:r>
      <w:hyperlink r:id="rId4" w:history="1">
        <w:r>
          <w:rPr>
            <w:rStyle w:val="a5"/>
            <w:sz w:val="24"/>
          </w:rPr>
          <w:t>https://www.szggzy.com/dzzbtbjyxt/</w:t>
        </w:r>
      </w:hyperlink>
      <w:r>
        <w:rPr>
          <w:rFonts w:eastAsia="仿宋"/>
          <w:sz w:val="24"/>
          <w:lang w:bidi="ar"/>
        </w:rPr>
        <w:t>）</w:t>
      </w:r>
      <w:r>
        <w:rPr>
          <w:rFonts w:eastAsia="仿宋"/>
          <w:sz w:val="24"/>
          <w:lang w:bidi="ar"/>
        </w:rPr>
        <w:t>→</w:t>
      </w:r>
      <w:r>
        <w:rPr>
          <w:rFonts w:eastAsia="仿宋"/>
          <w:sz w:val="24"/>
          <w:lang w:bidi="ar"/>
        </w:rPr>
        <w:t>我要登录网上投标系统</w:t>
      </w:r>
      <w:r>
        <w:rPr>
          <w:rFonts w:eastAsia="仿宋"/>
          <w:sz w:val="24"/>
          <w:lang w:bidi="ar"/>
        </w:rPr>
        <w:t>→</w:t>
      </w:r>
      <w:r>
        <w:rPr>
          <w:rFonts w:eastAsia="仿宋"/>
          <w:sz w:val="24"/>
          <w:lang w:bidi="ar"/>
        </w:rPr>
        <w:t>我要登记（开始登记）</w:t>
      </w:r>
      <w:r>
        <w:rPr>
          <w:rFonts w:eastAsia="仿宋"/>
          <w:sz w:val="24"/>
          <w:lang w:bidi="ar"/>
        </w:rPr>
        <w:t>→</w:t>
      </w:r>
      <w:r>
        <w:rPr>
          <w:rFonts w:eastAsia="仿宋"/>
          <w:sz w:val="24"/>
          <w:lang w:bidi="ar"/>
        </w:rPr>
        <w:t>企业信息登记</w:t>
      </w:r>
      <w:r>
        <w:rPr>
          <w:rFonts w:eastAsia="仿宋"/>
          <w:sz w:val="24"/>
          <w:lang w:bidi="ar"/>
        </w:rPr>
        <w:t>→</w:t>
      </w:r>
      <w:r>
        <w:rPr>
          <w:rFonts w:eastAsia="仿宋"/>
          <w:sz w:val="24"/>
          <w:lang w:bidi="ar"/>
        </w:rPr>
        <w:t>登记完成并登陆</w:t>
      </w:r>
      <w:r>
        <w:rPr>
          <w:rFonts w:eastAsia="仿宋"/>
          <w:sz w:val="24"/>
          <w:lang w:bidi="ar"/>
        </w:rPr>
        <w:t>→</w:t>
      </w:r>
      <w:r>
        <w:rPr>
          <w:rFonts w:eastAsia="仿宋"/>
          <w:sz w:val="24"/>
          <w:lang w:bidi="ar"/>
        </w:rPr>
        <w:t>登陆上传相关证明材料</w:t>
      </w:r>
      <w:r>
        <w:rPr>
          <w:rFonts w:eastAsia="仿宋"/>
          <w:sz w:val="24"/>
          <w:lang w:bidi="ar"/>
        </w:rPr>
        <w:t>→</w:t>
      </w:r>
      <w:r>
        <w:rPr>
          <w:rFonts w:eastAsia="仿宋"/>
          <w:sz w:val="24"/>
          <w:lang w:bidi="ar"/>
        </w:rPr>
        <w:t>提交审核。</w:t>
      </w:r>
      <w:r>
        <w:rPr>
          <w:rFonts w:eastAsia="仿宋"/>
          <w:b/>
          <w:sz w:val="24"/>
          <w:lang w:bidi="ar"/>
        </w:rPr>
        <w:t>（温馨提示：建议提交审核后再登陆检查是否审核通过）</w:t>
      </w:r>
    </w:p>
    <w:p w14:paraId="5056B2F5" w14:textId="77777777" w:rsidR="001C5F01" w:rsidRDefault="001C5F01" w:rsidP="001C5F01">
      <w:pPr>
        <w:pStyle w:val="a7"/>
        <w:adjustRightInd w:val="0"/>
        <w:snapToGrid w:val="0"/>
        <w:spacing w:beforeLines="50" w:before="156" w:afterLines="50" w:after="156" w:line="360" w:lineRule="auto"/>
        <w:ind w:firstLineChars="152" w:firstLine="365"/>
        <w:rPr>
          <w:rFonts w:eastAsia="仿宋"/>
          <w:b/>
          <w:bCs/>
          <w:sz w:val="24"/>
          <w:lang w:bidi="ar"/>
        </w:rPr>
      </w:pPr>
      <w:r>
        <w:rPr>
          <w:sz w:val="24"/>
        </w:rPr>
        <w:t xml:space="preserve">Both the leading party and other members of the bidder, if it’s a consortium, should register their corporate information on the website of Shenzhen Construction Project Transaction Service Center. For details, please check: </w:t>
      </w:r>
      <w:r>
        <w:rPr>
          <w:rFonts w:eastAsia="仿宋_GB2312"/>
          <w:color w:val="000000" w:themeColor="text1"/>
          <w:sz w:val="24"/>
        </w:rPr>
        <w:t>Shenzhen Public Resources Trading Website</w:t>
      </w:r>
      <w:r>
        <w:rPr>
          <w:sz w:val="24"/>
        </w:rPr>
        <w:t xml:space="preserve"> (</w:t>
      </w:r>
      <w:hyperlink r:id="rId5" w:history="1">
        <w:r>
          <w:rPr>
            <w:rStyle w:val="a5"/>
            <w:sz w:val="24"/>
          </w:rPr>
          <w:t>https://www.szggzy.com/dzzbtbjyxt/</w:t>
        </w:r>
      </w:hyperlink>
      <w:r>
        <w:rPr>
          <w:sz w:val="24"/>
        </w:rPr>
        <w:t xml:space="preserve">) →Log in →Register (start registration) → Corporate information registration → Complete the registration and log in → Upload relevant documentary evidence → Submit the documents for review. </w:t>
      </w:r>
      <w:r>
        <w:rPr>
          <w:b/>
          <w:bCs/>
          <w:sz w:val="24"/>
        </w:rPr>
        <w:t>(Reminder: please re-log in after the submission to check the approval status)</w:t>
      </w:r>
    </w:p>
    <w:p w14:paraId="291C4A81" w14:textId="77777777" w:rsidR="001C5F01" w:rsidRDefault="001C5F01" w:rsidP="001C5F01">
      <w:pPr>
        <w:pStyle w:val="a7"/>
        <w:adjustRightInd w:val="0"/>
        <w:snapToGrid w:val="0"/>
        <w:spacing w:beforeLines="50" w:before="156" w:afterLines="50" w:after="156" w:line="360" w:lineRule="auto"/>
        <w:ind w:firstLineChars="0" w:firstLine="0"/>
        <w:rPr>
          <w:rFonts w:eastAsia="仿宋"/>
          <w:sz w:val="24"/>
          <w:lang w:bidi="ar"/>
        </w:rPr>
      </w:pPr>
      <w:r>
        <w:rPr>
          <w:rFonts w:eastAsia="仿宋_GB2312"/>
          <w:noProof/>
          <w:color w:val="000000" w:themeColor="text1"/>
          <w:sz w:val="24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5AC8B20" wp14:editId="476206F1">
                <wp:simplePos x="0" y="0"/>
                <wp:positionH relativeFrom="page">
                  <wp:posOffset>2066925</wp:posOffset>
                </wp:positionH>
                <wp:positionV relativeFrom="paragraph">
                  <wp:posOffset>2266950</wp:posOffset>
                </wp:positionV>
                <wp:extent cx="5184140" cy="511175"/>
                <wp:effectExtent l="0" t="0" r="0" b="3175"/>
                <wp:wrapNone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251" cy="511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13C98F6" w14:textId="77777777" w:rsidR="001C5F01" w:rsidRDefault="001C5F01" w:rsidP="001C5F01">
                            <w:pPr>
                              <w:snapToGrid w:val="0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 xml:space="preserve">  New user (without digital 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 xml:space="preserve">certificate)   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 xml:space="preserve">                      New user (without digital certificate)  </w:t>
                            </w:r>
                          </w:p>
                          <w:p w14:paraId="3CC50FA7" w14:textId="77777777" w:rsidR="001C5F01" w:rsidRDefault="001C5F01" w:rsidP="001C5F01">
                            <w:pPr>
                              <w:snapToGrid w:val="0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 xml:space="preserve">  Log in                                                 Log in</w:t>
                            </w:r>
                          </w:p>
                          <w:p w14:paraId="6EF63DED" w14:textId="77777777" w:rsidR="001C5F01" w:rsidRDefault="001C5F01" w:rsidP="001C5F01">
                            <w:pPr>
                              <w:spacing w:line="80" w:lineRule="atLeast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AC8B20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162.75pt;margin-top:178.5pt;width:408.2pt;height:40.25pt;z-index:251662336;visibility:visible;mso-wrap-style:square;mso-wrap-distance-left:9pt;mso-wrap-distance-top:3.6pt;mso-wrap-distance-right:9pt;mso-wrap-distance-bottom:3.6pt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" filled="f" stroked="f">
                <v:textbox>
                  <w:txbxContent>
                    <w:p w14:paraId="713C98F6" w14:textId="77777777" w:rsidR="001C5F01" w:rsidRDefault="001C5F01" w:rsidP="001C5F01">
                      <w:pPr>
                        <w:snapToGrid w:val="0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 xml:space="preserve">  New user (without digital </w:t>
                      </w:r>
                      <w:proofErr w:type="gramStart"/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 xml:space="preserve">certificate)   </w:t>
                      </w:r>
                      <w:proofErr w:type="gramEnd"/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 xml:space="preserve">                      New user (without digital certificate)  </w:t>
                      </w:r>
                    </w:p>
                    <w:p w14:paraId="3CC50FA7" w14:textId="77777777" w:rsidR="001C5F01" w:rsidRDefault="001C5F01" w:rsidP="001C5F01">
                      <w:pPr>
                        <w:snapToGrid w:val="0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 xml:space="preserve">  Log in                                                 Log in</w:t>
                      </w:r>
                    </w:p>
                    <w:p w14:paraId="6EF63DED" w14:textId="77777777" w:rsidR="001C5F01" w:rsidRDefault="001C5F01" w:rsidP="001C5F01">
                      <w:pPr>
                        <w:spacing w:line="80" w:lineRule="atLeast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6B12DDC" wp14:editId="26391063">
                <wp:simplePos x="0" y="0"/>
                <wp:positionH relativeFrom="margin">
                  <wp:posOffset>3515995</wp:posOffset>
                </wp:positionH>
                <wp:positionV relativeFrom="paragraph">
                  <wp:posOffset>3870960</wp:posOffset>
                </wp:positionV>
                <wp:extent cx="2370455" cy="1628140"/>
                <wp:effectExtent l="0" t="0" r="0" b="0"/>
                <wp:wrapNone/>
                <wp:docPr id="1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0222" cy="16282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9A9F796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QR code login          CA login       Account login</w:t>
                            </w:r>
                          </w:p>
                          <w:p w14:paraId="288BF28F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1BE53337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42EA8199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A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ccount name:</w:t>
                            </w:r>
                          </w:p>
                          <w:p w14:paraId="397AA266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30B4F866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29AA36A0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P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assword:</w:t>
                            </w:r>
                          </w:p>
                          <w:p w14:paraId="01FE5C3D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162547E9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2F446E85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Verification code:</w:t>
                            </w:r>
                          </w:p>
                          <w:p w14:paraId="6F50A99F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048839A4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79180C3C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                      Log in</w:t>
                            </w:r>
                          </w:p>
                          <w:p w14:paraId="2A9A5AD3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7E9B2265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2083836A" w14:textId="77777777" w:rsidR="001C5F01" w:rsidRDefault="001C5F01" w:rsidP="001C5F01">
                            <w:pPr>
                              <w:snapToGrid w:val="0"/>
                              <w:ind w:firstLineChars="200" w:firstLine="26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F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orget password      Registration status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12DDC" id="_x0000_s1027" type="#_x0000_t202" style="position:absolute;margin-left:276.85pt;margin-top:304.8pt;width:186.65pt;height:128.2pt;z-index:251671552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" filled="f" stroked="f">
                <v:textbox>
                  <w:txbxContent>
                    <w:p w14:paraId="19A9F796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QR code login          CA login       Account login</w:t>
                      </w:r>
                    </w:p>
                    <w:p w14:paraId="288BF28F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1BE53337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42EA8199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A</w:t>
                      </w:r>
                      <w:r>
                        <w:rPr>
                          <w:sz w:val="13"/>
                          <w:szCs w:val="13"/>
                        </w:rPr>
                        <w:t>ccount name:</w:t>
                      </w:r>
                    </w:p>
                    <w:p w14:paraId="397AA266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30B4F866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29AA36A0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P</w:t>
                      </w:r>
                      <w:r>
                        <w:rPr>
                          <w:sz w:val="13"/>
                          <w:szCs w:val="13"/>
                        </w:rPr>
                        <w:t>assword:</w:t>
                      </w:r>
                    </w:p>
                    <w:p w14:paraId="01FE5C3D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162547E9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2F446E85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Verification code:</w:t>
                      </w:r>
                    </w:p>
                    <w:p w14:paraId="6F50A99F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048839A4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79180C3C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sz w:val="13"/>
                          <w:szCs w:val="13"/>
                        </w:rPr>
                        <w:t xml:space="preserve">                      Log in</w:t>
                      </w:r>
                    </w:p>
                    <w:p w14:paraId="2A9A5AD3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7E9B2265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2083836A" w14:textId="77777777" w:rsidR="001C5F01" w:rsidRDefault="001C5F01" w:rsidP="001C5F01">
                      <w:pPr>
                        <w:snapToGrid w:val="0"/>
                        <w:ind w:firstLineChars="200" w:firstLine="26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F</w:t>
                      </w:r>
                      <w:r>
                        <w:rPr>
                          <w:sz w:val="13"/>
                          <w:szCs w:val="13"/>
                        </w:rPr>
                        <w:t>orget password      Registration status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6367A08" wp14:editId="22F47D78">
                <wp:simplePos x="0" y="0"/>
                <wp:positionH relativeFrom="margin">
                  <wp:posOffset>384175</wp:posOffset>
                </wp:positionH>
                <wp:positionV relativeFrom="paragraph">
                  <wp:posOffset>3571240</wp:posOffset>
                </wp:positionV>
                <wp:extent cx="1965325" cy="1724660"/>
                <wp:effectExtent l="0" t="0" r="0" b="0"/>
                <wp:wrapNone/>
                <wp:docPr id="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5158" cy="172452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21569E8" w14:textId="77777777" w:rsidR="001C5F01" w:rsidRDefault="001C5F01" w:rsidP="001C5F01">
                            <w:pPr>
                              <w:ind w:firstLineChars="100" w:firstLine="240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 xml:space="preserve">Bid        Download driver  </w:t>
                            </w:r>
                          </w:p>
                          <w:p w14:paraId="5A8CA9A5" w14:textId="77777777" w:rsidR="001C5F01" w:rsidRDefault="001C5F01" w:rsidP="001C5F01">
                            <w:pPr>
                              <w:rPr>
                                <w:szCs w:val="21"/>
                              </w:rPr>
                            </w:pPr>
                          </w:p>
                          <w:p w14:paraId="6154F9E7" w14:textId="77777777" w:rsidR="001C5F01" w:rsidRDefault="001C5F01" w:rsidP="001C5F01">
                            <w:pPr>
                              <w:rPr>
                                <w:szCs w:val="21"/>
                              </w:rPr>
                            </w:pPr>
                          </w:p>
                          <w:p w14:paraId="14040064" w14:textId="77777777" w:rsidR="001C5F01" w:rsidRDefault="001C5F01" w:rsidP="001C5F01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 xml:space="preserve">        Register</w:t>
                            </w:r>
                          </w:p>
                          <w:p w14:paraId="788FBE43" w14:textId="77777777" w:rsidR="001C5F01" w:rsidRDefault="001C5F01" w:rsidP="001C5F01">
                            <w:pPr>
                              <w:rPr>
                                <w:szCs w:val="21"/>
                              </w:rPr>
                            </w:pPr>
                          </w:p>
                          <w:p w14:paraId="3D830A8C" w14:textId="77777777" w:rsidR="001C5F01" w:rsidRDefault="001C5F01" w:rsidP="001C5F01">
                            <w:pPr>
                              <w:rPr>
                                <w:szCs w:val="21"/>
                              </w:rPr>
                            </w:pPr>
                          </w:p>
                          <w:p w14:paraId="67388096" w14:textId="77777777" w:rsidR="001C5F01" w:rsidRDefault="001C5F01" w:rsidP="001C5F01">
                            <w:pPr>
                              <w:rPr>
                                <w:szCs w:val="21"/>
                              </w:rPr>
                            </w:pPr>
                          </w:p>
                          <w:p w14:paraId="7DA9F1A0" w14:textId="77777777" w:rsidR="001C5F01" w:rsidRDefault="001C5F01" w:rsidP="001C5F01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V</w:t>
                            </w:r>
                            <w:r>
                              <w:rPr>
                                <w:szCs w:val="21"/>
                              </w:rPr>
                              <w:t>ideo guidance    Help center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367A08" id="_x0000_s1028" type="#_x0000_t202" style="position:absolute;margin-left:30.25pt;margin-top:281.2pt;width:154.75pt;height:135.8pt;z-index:25167052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" filled="f" stroked="f">
                <v:textbox>
                  <w:txbxContent>
                    <w:p w14:paraId="121569E8" w14:textId="77777777" w:rsidR="001C5F01" w:rsidRDefault="001C5F01" w:rsidP="001C5F01">
                      <w:pPr>
                        <w:ind w:firstLineChars="100" w:firstLine="240"/>
                        <w:rPr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 xml:space="preserve">Bid        Download driver  </w:t>
                      </w:r>
                    </w:p>
                    <w:p w14:paraId="5A8CA9A5" w14:textId="77777777" w:rsidR="001C5F01" w:rsidRDefault="001C5F01" w:rsidP="001C5F01">
                      <w:pPr>
                        <w:rPr>
                          <w:szCs w:val="21"/>
                        </w:rPr>
                      </w:pPr>
                    </w:p>
                    <w:p w14:paraId="6154F9E7" w14:textId="77777777" w:rsidR="001C5F01" w:rsidRDefault="001C5F01" w:rsidP="001C5F01">
                      <w:pPr>
                        <w:rPr>
                          <w:szCs w:val="21"/>
                        </w:rPr>
                      </w:pPr>
                    </w:p>
                    <w:p w14:paraId="14040064" w14:textId="77777777" w:rsidR="001C5F01" w:rsidRDefault="001C5F01" w:rsidP="001C5F01">
                      <w:pPr>
                        <w:rPr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 xml:space="preserve">        Register</w:t>
                      </w:r>
                    </w:p>
                    <w:p w14:paraId="788FBE43" w14:textId="77777777" w:rsidR="001C5F01" w:rsidRDefault="001C5F01" w:rsidP="001C5F01">
                      <w:pPr>
                        <w:rPr>
                          <w:szCs w:val="21"/>
                        </w:rPr>
                      </w:pPr>
                    </w:p>
                    <w:p w14:paraId="3D830A8C" w14:textId="77777777" w:rsidR="001C5F01" w:rsidRDefault="001C5F01" w:rsidP="001C5F01">
                      <w:pPr>
                        <w:rPr>
                          <w:szCs w:val="21"/>
                        </w:rPr>
                      </w:pPr>
                    </w:p>
                    <w:p w14:paraId="67388096" w14:textId="77777777" w:rsidR="001C5F01" w:rsidRDefault="001C5F01" w:rsidP="001C5F01">
                      <w:pPr>
                        <w:rPr>
                          <w:szCs w:val="21"/>
                        </w:rPr>
                      </w:pPr>
                    </w:p>
                    <w:p w14:paraId="7DA9F1A0" w14:textId="77777777" w:rsidR="001C5F01" w:rsidRDefault="001C5F01" w:rsidP="001C5F01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V</w:t>
                      </w:r>
                      <w:r>
                        <w:rPr>
                          <w:szCs w:val="21"/>
                        </w:rPr>
                        <w:t>ideo guidance    Help center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87E221D" wp14:editId="39EF6AE2">
                <wp:simplePos x="0" y="0"/>
                <wp:positionH relativeFrom="margin">
                  <wp:posOffset>1852295</wp:posOffset>
                </wp:positionH>
                <wp:positionV relativeFrom="paragraph">
                  <wp:posOffset>3107690</wp:posOffset>
                </wp:positionV>
                <wp:extent cx="1391285" cy="784225"/>
                <wp:effectExtent l="0" t="0" r="0" b="0"/>
                <wp:wrapNone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1252" cy="784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3E5BFEF" w14:textId="77777777" w:rsidR="001C5F01" w:rsidRDefault="001C5F01" w:rsidP="001C5F01">
                            <w:pPr>
                              <w:snapToGrid w:val="0"/>
                              <w:rPr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C00000"/>
                                <w:sz w:val="18"/>
                                <w:szCs w:val="18"/>
                              </w:rPr>
                              <w:t>Log in with your account. Registered users can log in without CA certificate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7E221D" id="_x0000_s1029" type="#_x0000_t202" style="position:absolute;margin-left:145.85pt;margin-top:244.7pt;width:109.55pt;height:61.75pt;z-index:25166438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" filled="f" stroked="f">
                <v:textbox>
                  <w:txbxContent>
                    <w:p w14:paraId="63E5BFEF" w14:textId="77777777" w:rsidR="001C5F01" w:rsidRDefault="001C5F01" w:rsidP="001C5F01">
                      <w:pPr>
                        <w:snapToGrid w:val="0"/>
                        <w:rPr>
                          <w:color w:val="C00000"/>
                          <w:sz w:val="18"/>
                          <w:szCs w:val="18"/>
                        </w:rPr>
                      </w:pPr>
                      <w:r>
                        <w:rPr>
                          <w:color w:val="C00000"/>
                          <w:sz w:val="18"/>
                          <w:szCs w:val="18"/>
                        </w:rPr>
                        <w:t>Log in with your account. Registered users can log in without CA 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0E42A5B" wp14:editId="3C39BF1F">
                <wp:simplePos x="0" y="0"/>
                <wp:positionH relativeFrom="margin">
                  <wp:posOffset>1226820</wp:posOffset>
                </wp:positionH>
                <wp:positionV relativeFrom="paragraph">
                  <wp:posOffset>2634615</wp:posOffset>
                </wp:positionV>
                <wp:extent cx="3890010" cy="377190"/>
                <wp:effectExtent l="0" t="0" r="0" b="4445"/>
                <wp:wrapNone/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0210" cy="3769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77B1622" w14:textId="77777777" w:rsidR="001C5F01" w:rsidRDefault="001C5F01" w:rsidP="001C5F01">
                            <w:pPr>
                              <w:snapToGrid w:val="0"/>
                              <w:spacing w:line="120" w:lineRule="atLeast"/>
                              <w:rPr>
                                <w:rFonts w:eastAsia="仿宋_GB2312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eastAsia="仿宋_GB2312"/>
                                <w:sz w:val="11"/>
                                <w:szCs w:val="11"/>
                              </w:rPr>
                              <w:t>Shenzhen Exchange Group Co., Ltd.      (Construction project bidding)</w:t>
                            </w:r>
                          </w:p>
                          <w:p w14:paraId="580CDE35" w14:textId="77777777" w:rsidR="001C5F01" w:rsidRDefault="001C5F01" w:rsidP="001C5F01">
                            <w:pPr>
                              <w:snapToGrid w:val="0"/>
                              <w:spacing w:line="120" w:lineRule="atLeast"/>
                              <w:rPr>
                                <w:rFonts w:eastAsia="仿宋_GB2312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eastAsia="仿宋_GB2312"/>
                                <w:sz w:val="11"/>
                                <w:szCs w:val="11"/>
                              </w:rPr>
                              <w:t xml:space="preserve">Shenzhen Public Resources Trading Center                  </w:t>
                            </w:r>
                          </w:p>
                          <w:p w14:paraId="00B58660" w14:textId="77777777" w:rsidR="001C5F01" w:rsidRDefault="001C5F01" w:rsidP="001C5F01">
                            <w:pPr>
                              <w:snapToGrid w:val="0"/>
                              <w:spacing w:line="120" w:lineRule="atLeast"/>
                              <w:ind w:firstLineChars="2650" w:firstLine="2915"/>
                              <w:rPr>
                                <w:rFonts w:eastAsia="仿宋_GB2312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eastAsia="仿宋_GB2312"/>
                                <w:sz w:val="11"/>
                                <w:szCs w:val="11"/>
                              </w:rPr>
                              <w:t>Version: 1.0.0.180925</w:t>
                            </w:r>
                          </w:p>
                          <w:p w14:paraId="4EF0D2A9" w14:textId="77777777" w:rsidR="001C5F01" w:rsidRDefault="001C5F01" w:rsidP="001C5F01">
                            <w:pPr>
                              <w:snapToGrid w:val="0"/>
                              <w:spacing w:line="120" w:lineRule="atLeast"/>
                              <w:rPr>
                                <w:rFonts w:eastAsia="仿宋_GB2312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eastAsia="仿宋_GB2312" w:hint="eastAsia"/>
                                <w:sz w:val="11"/>
                                <w:szCs w:val="11"/>
                              </w:rPr>
                              <w:t xml:space="preserve"> </w:t>
                            </w:r>
                            <w:r>
                              <w:rPr>
                                <w:rFonts w:eastAsia="仿宋_GB2312"/>
                                <w:sz w:val="11"/>
                                <w:szCs w:val="11"/>
                              </w:rPr>
                              <w:t xml:space="preserve"> </w:t>
                            </w:r>
                          </w:p>
                          <w:p w14:paraId="07CE89AC" w14:textId="77777777" w:rsidR="001C5F01" w:rsidRDefault="001C5F01" w:rsidP="001C5F01">
                            <w:pPr>
                              <w:spacing w:line="360" w:lineRule="auto"/>
                              <w:rPr>
                                <w:rFonts w:eastAsia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仿宋_GB2312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984361F" w14:textId="77777777" w:rsidR="001C5F01" w:rsidRDefault="001C5F01" w:rsidP="001C5F01">
                            <w:pPr>
                              <w:spacing w:line="36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42A5B" id="_x0000_s1030" type="#_x0000_t202" style="position:absolute;margin-left:96.6pt;margin-top:207.45pt;width:306.3pt;height:29.7pt;z-index:25166950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" filled="f" stroked="f">
                <v:textbox>
                  <w:txbxContent>
                    <w:p w14:paraId="477B1622" w14:textId="77777777" w:rsidR="001C5F01" w:rsidRDefault="001C5F01" w:rsidP="001C5F01">
                      <w:pPr>
                        <w:snapToGrid w:val="0"/>
                        <w:spacing w:line="120" w:lineRule="atLeast"/>
                        <w:rPr>
                          <w:rFonts w:eastAsia="仿宋_GB2312"/>
                          <w:sz w:val="11"/>
                          <w:szCs w:val="11"/>
                        </w:rPr>
                      </w:pPr>
                      <w:r>
                        <w:rPr>
                          <w:rFonts w:eastAsia="仿宋_GB2312"/>
                          <w:sz w:val="11"/>
                          <w:szCs w:val="11"/>
                        </w:rPr>
                        <w:t>Shenzhen Exchange Group Co., Ltd.      (Construction project bidding)</w:t>
                      </w:r>
                    </w:p>
                    <w:p w14:paraId="580CDE35" w14:textId="77777777" w:rsidR="001C5F01" w:rsidRDefault="001C5F01" w:rsidP="001C5F01">
                      <w:pPr>
                        <w:snapToGrid w:val="0"/>
                        <w:spacing w:line="120" w:lineRule="atLeast"/>
                        <w:rPr>
                          <w:rFonts w:eastAsia="仿宋_GB2312"/>
                          <w:sz w:val="11"/>
                          <w:szCs w:val="11"/>
                        </w:rPr>
                      </w:pPr>
                      <w:r>
                        <w:rPr>
                          <w:rFonts w:eastAsia="仿宋_GB2312"/>
                          <w:sz w:val="11"/>
                          <w:szCs w:val="11"/>
                        </w:rPr>
                        <w:t xml:space="preserve">Shenzhen Public Resources Trading Center                  </w:t>
                      </w:r>
                    </w:p>
                    <w:p w14:paraId="00B58660" w14:textId="77777777" w:rsidR="001C5F01" w:rsidRDefault="001C5F01" w:rsidP="001C5F01">
                      <w:pPr>
                        <w:snapToGrid w:val="0"/>
                        <w:spacing w:line="120" w:lineRule="atLeast"/>
                        <w:ind w:firstLineChars="2650" w:firstLine="2915"/>
                        <w:rPr>
                          <w:rFonts w:eastAsia="仿宋_GB2312"/>
                          <w:sz w:val="11"/>
                          <w:szCs w:val="11"/>
                        </w:rPr>
                      </w:pPr>
                      <w:r>
                        <w:rPr>
                          <w:rFonts w:eastAsia="仿宋_GB2312"/>
                          <w:sz w:val="11"/>
                          <w:szCs w:val="11"/>
                        </w:rPr>
                        <w:t>Version: 1.0.0.180925</w:t>
                      </w:r>
                    </w:p>
                    <w:p w14:paraId="4EF0D2A9" w14:textId="77777777" w:rsidR="001C5F01" w:rsidRDefault="001C5F01" w:rsidP="001C5F01">
                      <w:pPr>
                        <w:snapToGrid w:val="0"/>
                        <w:spacing w:line="120" w:lineRule="atLeast"/>
                        <w:rPr>
                          <w:rFonts w:eastAsia="仿宋_GB2312"/>
                          <w:sz w:val="11"/>
                          <w:szCs w:val="11"/>
                        </w:rPr>
                      </w:pPr>
                      <w:r>
                        <w:rPr>
                          <w:rFonts w:eastAsia="仿宋_GB2312" w:hint="eastAsia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eastAsia="仿宋_GB2312"/>
                          <w:sz w:val="11"/>
                          <w:szCs w:val="11"/>
                        </w:rPr>
                        <w:t xml:space="preserve"> </w:t>
                      </w:r>
                    </w:p>
                    <w:p w14:paraId="07CE89AC" w14:textId="77777777" w:rsidR="001C5F01" w:rsidRDefault="001C5F01" w:rsidP="001C5F01">
                      <w:pPr>
                        <w:spacing w:line="360" w:lineRule="auto"/>
                        <w:rPr>
                          <w:rFonts w:eastAsia="仿宋_GB2312"/>
                          <w:sz w:val="18"/>
                          <w:szCs w:val="18"/>
                        </w:rPr>
                      </w:pPr>
                      <w:r>
                        <w:rPr>
                          <w:rFonts w:eastAsia="仿宋_GB2312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984361F" w14:textId="77777777" w:rsidR="001C5F01" w:rsidRDefault="001C5F01" w:rsidP="001C5F01">
                      <w:pPr>
                        <w:spacing w:line="36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E65EED8" wp14:editId="77887B21">
                <wp:simplePos x="0" y="0"/>
                <wp:positionH relativeFrom="margin">
                  <wp:posOffset>3495675</wp:posOffset>
                </wp:positionH>
                <wp:positionV relativeFrom="paragraph">
                  <wp:posOffset>-85725</wp:posOffset>
                </wp:positionV>
                <wp:extent cx="2460625" cy="344805"/>
                <wp:effectExtent l="0" t="0" r="0" b="0"/>
                <wp:wrapNone/>
                <wp:docPr id="1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0324" cy="344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43ACAEC" w14:textId="77777777" w:rsidR="001C5F01" w:rsidRDefault="001C5F01" w:rsidP="001C5F01">
                            <w:pPr>
                              <w:spacing w:line="360" w:lineRule="auto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eastAsia="仿宋_GB2312"/>
                                <w:sz w:val="15"/>
                                <w:szCs w:val="15"/>
                              </w:rPr>
                              <w:t>Open, Fair, and Just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65EED8" id="_x0000_s1031" type="#_x0000_t202" style="position:absolute;margin-left:275.25pt;margin-top:-6.75pt;width:193.75pt;height:27.15pt;z-index:251668480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" filled="f" stroked="f">
                <v:textbox>
                  <w:txbxContent>
                    <w:p w14:paraId="743ACAEC" w14:textId="77777777" w:rsidR="001C5F01" w:rsidRDefault="001C5F01" w:rsidP="001C5F01">
                      <w:pPr>
                        <w:spacing w:line="360" w:lineRule="auto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eastAsia="仿宋_GB2312"/>
                          <w:sz w:val="15"/>
                          <w:szCs w:val="15"/>
                        </w:rPr>
                        <w:t>Open, Fair, and Just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9E896B3" wp14:editId="7AEA38A6">
                <wp:simplePos x="0" y="0"/>
                <wp:positionH relativeFrom="margin">
                  <wp:align>left</wp:align>
                </wp:positionH>
                <wp:positionV relativeFrom="paragraph">
                  <wp:posOffset>884555</wp:posOffset>
                </wp:positionV>
                <wp:extent cx="5803265" cy="299720"/>
                <wp:effectExtent l="0" t="0" r="0" b="5080"/>
                <wp:wrapNone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3232" cy="299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63D7862" w14:textId="77777777" w:rsidR="001C5F01" w:rsidRDefault="001C5F01" w:rsidP="001C5F01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 Homepage        Trade info        Laws        Services        Supervision       Trade Data   Info Publicity   Business </w:t>
                            </w:r>
                            <w:proofErr w:type="gramStart"/>
                            <w:r>
                              <w:rPr>
                                <w:sz w:val="13"/>
                                <w:szCs w:val="13"/>
                              </w:rPr>
                              <w:t>Environment  About</w:t>
                            </w:r>
                            <w:proofErr w:type="gramEnd"/>
                            <w:r>
                              <w:rPr>
                                <w:sz w:val="13"/>
                                <w:szCs w:val="13"/>
                              </w:rPr>
                              <w:t xml:space="preserve"> Us</w:t>
                            </w:r>
                          </w:p>
                          <w:p w14:paraId="7F3FF6F4" w14:textId="77777777" w:rsidR="001C5F01" w:rsidRDefault="001C5F01" w:rsidP="001C5F01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E896B3" id="_x0000_s1032" type="#_x0000_t202" style="position:absolute;margin-left:0;margin-top:69.65pt;width:456.95pt;height:23.6pt;z-index:251660288;visibility:visible;mso-wrap-style:square;mso-wrap-distance-left:9pt;mso-wrap-distance-top:3.6pt;mso-wrap-distance-right:9pt;mso-wrap-distance-bottom:3.6pt;mso-position-horizontal:lef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" filled="f" stroked="f">
                <v:textbox>
                  <w:txbxContent>
                    <w:p w14:paraId="063D7862" w14:textId="77777777" w:rsidR="001C5F01" w:rsidRDefault="001C5F01" w:rsidP="001C5F01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 Homepage        Trade info        Laws        Services        Supervision       Trade Data   Info Publicity   Business </w:t>
                      </w:r>
                      <w:proofErr w:type="gramStart"/>
                      <w:r>
                        <w:rPr>
                          <w:sz w:val="13"/>
                          <w:szCs w:val="13"/>
                        </w:rPr>
                        <w:t>Environment  About</w:t>
                      </w:r>
                      <w:proofErr w:type="gramEnd"/>
                      <w:r>
                        <w:rPr>
                          <w:sz w:val="13"/>
                          <w:szCs w:val="13"/>
                        </w:rPr>
                        <w:t xml:space="preserve"> Us</w:t>
                      </w:r>
                    </w:p>
                    <w:p w14:paraId="7F3FF6F4" w14:textId="77777777" w:rsidR="001C5F01" w:rsidRDefault="001C5F01" w:rsidP="001C5F01">
                      <w:pPr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8C4087" wp14:editId="4D943736">
                <wp:simplePos x="0" y="0"/>
                <wp:positionH relativeFrom="margin">
                  <wp:posOffset>24130</wp:posOffset>
                </wp:positionH>
                <wp:positionV relativeFrom="paragraph">
                  <wp:posOffset>155575</wp:posOffset>
                </wp:positionV>
                <wp:extent cx="4384040" cy="675640"/>
                <wp:effectExtent l="0" t="0" r="0" b="0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4040" cy="675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239B3AB" w14:textId="77777777" w:rsidR="001C5F01" w:rsidRDefault="001C5F01" w:rsidP="001C5F01">
                            <w:pPr>
                              <w:snapToGrid w:val="0"/>
                              <w:spacing w:line="480" w:lineRule="auto"/>
                              <w:rPr>
                                <w:rFonts w:eastAsia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仿宋_GB2312"/>
                                <w:sz w:val="18"/>
                                <w:szCs w:val="18"/>
                              </w:rPr>
                              <w:t>National Public Resources Trading Platform (Shenzhen, Guangdong)</w:t>
                            </w:r>
                          </w:p>
                          <w:p w14:paraId="7AAE67B5" w14:textId="77777777" w:rsidR="001C5F01" w:rsidRDefault="001C5F01" w:rsidP="001C5F01">
                            <w:pPr>
                              <w:snapToGrid w:val="0"/>
                              <w:spacing w:line="48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仿宋_GB2312"/>
                                <w:sz w:val="18"/>
                                <w:szCs w:val="18"/>
                              </w:rPr>
                              <w:t>Shenzhen Public Resources Trading Website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8C4087" id="_x0000_s1033" type="#_x0000_t202" style="position:absolute;margin-left:1.9pt;margin-top:12.25pt;width:345.2pt;height:53.2pt;z-index:25165926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" filled="f" stroked="f">
                <v:textbox>
                  <w:txbxContent>
                    <w:p w14:paraId="0239B3AB" w14:textId="77777777" w:rsidR="001C5F01" w:rsidRDefault="001C5F01" w:rsidP="001C5F01">
                      <w:pPr>
                        <w:snapToGrid w:val="0"/>
                        <w:spacing w:line="480" w:lineRule="auto"/>
                        <w:rPr>
                          <w:rFonts w:eastAsia="仿宋_GB2312"/>
                          <w:sz w:val="18"/>
                          <w:szCs w:val="18"/>
                        </w:rPr>
                      </w:pPr>
                      <w:r>
                        <w:rPr>
                          <w:rFonts w:eastAsia="仿宋_GB2312"/>
                          <w:sz w:val="18"/>
                          <w:szCs w:val="18"/>
                        </w:rPr>
                        <w:t>National Public Resources Trading Platform (Shenzhen, Guangdong)</w:t>
                      </w:r>
                    </w:p>
                    <w:p w14:paraId="7AAE67B5" w14:textId="77777777" w:rsidR="001C5F01" w:rsidRDefault="001C5F01" w:rsidP="001C5F01">
                      <w:pPr>
                        <w:snapToGrid w:val="0"/>
                        <w:spacing w:line="48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eastAsia="仿宋_GB2312"/>
                          <w:sz w:val="18"/>
                          <w:szCs w:val="18"/>
                        </w:rPr>
                        <w:t>Shenzhen Public Resources Trading Website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A16E6FC" wp14:editId="6BA83F9D">
                <wp:simplePos x="0" y="0"/>
                <wp:positionH relativeFrom="margin">
                  <wp:posOffset>1829435</wp:posOffset>
                </wp:positionH>
                <wp:positionV relativeFrom="paragraph">
                  <wp:posOffset>4503420</wp:posOffset>
                </wp:positionV>
                <wp:extent cx="3962400" cy="299720"/>
                <wp:effectExtent l="0" t="0" r="0" b="5080"/>
                <wp:wrapNone/>
                <wp:docPr id="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299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8E61DDF" w14:textId="77777777" w:rsidR="001C5F01" w:rsidRDefault="001C5F01" w:rsidP="001C5F01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C00000"/>
                                <w:sz w:val="18"/>
                                <w:szCs w:val="18"/>
                              </w:rPr>
                              <w:t xml:space="preserve">Click here for new user registration </w:t>
                            </w:r>
                            <w:r>
                              <w:rPr>
                                <w:color w:val="FFFFFF" w:themeColor="background1"/>
                                <w:szCs w:val="21"/>
                              </w:rPr>
                              <w:t xml:space="preserve">                          </w:t>
                            </w: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16E6FC" id="_x0000_s1034" type="#_x0000_t202" style="position:absolute;margin-left:144.05pt;margin-top:354.6pt;width:312pt;height:23.6pt;z-index:251663360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" filled="f" stroked="f">
                <v:textbox>
                  <w:txbxContent>
                    <w:p w14:paraId="58E61DDF" w14:textId="77777777" w:rsidR="001C5F01" w:rsidRDefault="001C5F01" w:rsidP="001C5F01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C00000"/>
                          <w:sz w:val="18"/>
                          <w:szCs w:val="18"/>
                        </w:rPr>
                        <w:t xml:space="preserve">Click here for new user registration </w:t>
                      </w:r>
                      <w:r>
                        <w:rPr>
                          <w:color w:val="FFFFFF" w:themeColor="background1"/>
                          <w:szCs w:val="21"/>
                        </w:rPr>
                        <w:t xml:space="preserve">                          </w:t>
                      </w: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09D63B8" wp14:editId="21076316">
                <wp:simplePos x="0" y="0"/>
                <wp:positionH relativeFrom="margin">
                  <wp:posOffset>1395730</wp:posOffset>
                </wp:positionH>
                <wp:positionV relativeFrom="paragraph">
                  <wp:posOffset>1155700</wp:posOffset>
                </wp:positionV>
                <wp:extent cx="3962400" cy="299720"/>
                <wp:effectExtent l="0" t="0" r="0" b="5080"/>
                <wp:wrapNone/>
                <wp:docPr id="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299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D240A9E" w14:textId="77777777" w:rsidR="001C5F01" w:rsidRDefault="001C5F01" w:rsidP="001C5F01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FFFFFF" w:themeColor="background1"/>
                                <w:szCs w:val="21"/>
                              </w:rPr>
                              <w:t>Employer                          Bidder</w:t>
                            </w:r>
                            <w: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D63B8" id="_x0000_s1035" type="#_x0000_t202" style="position:absolute;margin-left:109.9pt;margin-top:91pt;width:312pt;height:23.6pt;z-index:251661312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" filled="f" stroked="f">
                <v:textbox>
                  <w:txbxContent>
                    <w:p w14:paraId="2D240A9E" w14:textId="77777777" w:rsidR="001C5F01" w:rsidRDefault="001C5F01" w:rsidP="001C5F01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FFFFFF" w:themeColor="background1"/>
                          <w:szCs w:val="21"/>
                        </w:rPr>
                        <w:t>Employer                          Bidder</w:t>
                      </w:r>
                      <w:r>
                        <w:rPr>
                          <w:color w:val="FFFFFF" w:themeColor="background1"/>
                          <w:sz w:val="13"/>
                          <w:szCs w:val="13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3710348" wp14:editId="1197B527">
                <wp:simplePos x="0" y="0"/>
                <wp:positionH relativeFrom="margin">
                  <wp:posOffset>4185920</wp:posOffset>
                </wp:positionH>
                <wp:positionV relativeFrom="paragraph">
                  <wp:posOffset>439420</wp:posOffset>
                </wp:positionV>
                <wp:extent cx="2504440" cy="256540"/>
                <wp:effectExtent l="0" t="0" r="0" b="0"/>
                <wp:wrapNone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4440" cy="2566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404D27F" w14:textId="77777777" w:rsidR="001C5F01" w:rsidRDefault="001C5F01" w:rsidP="001C5F01">
                            <w:pPr>
                              <w:snapToGrid w:val="0"/>
                              <w:spacing w:line="120" w:lineRule="atLeast"/>
                              <w:rPr>
                                <w:rFonts w:eastAsia="仿宋_GB2312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eastAsia="仿宋_GB2312"/>
                                <w:sz w:val="11"/>
                                <w:szCs w:val="11"/>
                              </w:rPr>
                              <w:t>Shenzhen Exchange Group Co., Ltd.</w:t>
                            </w:r>
                          </w:p>
                          <w:p w14:paraId="280C44C7" w14:textId="77777777" w:rsidR="001C5F01" w:rsidRDefault="001C5F01" w:rsidP="001C5F01">
                            <w:pPr>
                              <w:snapToGrid w:val="0"/>
                              <w:spacing w:line="120" w:lineRule="atLeast"/>
                              <w:rPr>
                                <w:rFonts w:eastAsia="仿宋_GB2312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eastAsia="仿宋_GB2312"/>
                                <w:sz w:val="11"/>
                                <w:szCs w:val="11"/>
                              </w:rPr>
                              <w:t>Shenzhen Public Resources Trading Center</w:t>
                            </w:r>
                          </w:p>
                          <w:p w14:paraId="79B75CAF" w14:textId="77777777" w:rsidR="001C5F01" w:rsidRDefault="001C5F01" w:rsidP="001C5F01">
                            <w:pPr>
                              <w:spacing w:line="360" w:lineRule="auto"/>
                              <w:rPr>
                                <w:rFonts w:eastAsia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仿宋_GB2312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A6B8FFA" w14:textId="77777777" w:rsidR="001C5F01" w:rsidRDefault="001C5F01" w:rsidP="001C5F01">
                            <w:pPr>
                              <w:spacing w:line="36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710348" id="_x0000_s1036" type="#_x0000_t202" style="position:absolute;margin-left:329.6pt;margin-top:34.6pt;width:197.2pt;height:20.2pt;z-index:251667456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" filled="f" stroked="f">
                <v:textbox>
                  <w:txbxContent>
                    <w:p w14:paraId="6404D27F" w14:textId="77777777" w:rsidR="001C5F01" w:rsidRDefault="001C5F01" w:rsidP="001C5F01">
                      <w:pPr>
                        <w:snapToGrid w:val="0"/>
                        <w:spacing w:line="120" w:lineRule="atLeast"/>
                        <w:rPr>
                          <w:rFonts w:eastAsia="仿宋_GB2312"/>
                          <w:sz w:val="11"/>
                          <w:szCs w:val="11"/>
                        </w:rPr>
                      </w:pPr>
                      <w:r>
                        <w:rPr>
                          <w:rFonts w:eastAsia="仿宋_GB2312"/>
                          <w:sz w:val="11"/>
                          <w:szCs w:val="11"/>
                        </w:rPr>
                        <w:t>Shenzhen Exchange Group Co., Ltd.</w:t>
                      </w:r>
                    </w:p>
                    <w:p w14:paraId="280C44C7" w14:textId="77777777" w:rsidR="001C5F01" w:rsidRDefault="001C5F01" w:rsidP="001C5F01">
                      <w:pPr>
                        <w:snapToGrid w:val="0"/>
                        <w:spacing w:line="120" w:lineRule="atLeast"/>
                        <w:rPr>
                          <w:rFonts w:eastAsia="仿宋_GB2312"/>
                          <w:sz w:val="11"/>
                          <w:szCs w:val="11"/>
                        </w:rPr>
                      </w:pPr>
                      <w:r>
                        <w:rPr>
                          <w:rFonts w:eastAsia="仿宋_GB2312"/>
                          <w:sz w:val="11"/>
                          <w:szCs w:val="11"/>
                        </w:rPr>
                        <w:t>Shenzhen Public Resources Trading Center</w:t>
                      </w:r>
                    </w:p>
                    <w:p w14:paraId="79B75CAF" w14:textId="77777777" w:rsidR="001C5F01" w:rsidRDefault="001C5F01" w:rsidP="001C5F01">
                      <w:pPr>
                        <w:spacing w:line="360" w:lineRule="auto"/>
                        <w:rPr>
                          <w:rFonts w:eastAsia="仿宋_GB2312"/>
                          <w:sz w:val="18"/>
                          <w:szCs w:val="18"/>
                        </w:rPr>
                      </w:pPr>
                      <w:r>
                        <w:rPr>
                          <w:rFonts w:eastAsia="仿宋_GB2312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A6B8FFA" w14:textId="77777777" w:rsidR="001C5F01" w:rsidRDefault="001C5F01" w:rsidP="001C5F01">
                      <w:pPr>
                        <w:spacing w:line="360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40D6466" wp14:editId="10D15E9F">
                <wp:simplePos x="0" y="0"/>
                <wp:positionH relativeFrom="margin">
                  <wp:posOffset>203200</wp:posOffset>
                </wp:positionH>
                <wp:positionV relativeFrom="paragraph">
                  <wp:posOffset>-635000</wp:posOffset>
                </wp:positionV>
                <wp:extent cx="4384040" cy="675640"/>
                <wp:effectExtent l="0" t="0" r="0" b="0"/>
                <wp:wrapNone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4040" cy="675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62C42F0" w14:textId="77777777" w:rsidR="001C5F01" w:rsidRDefault="001C5F01" w:rsidP="001C5F01">
                            <w:pPr>
                              <w:spacing w:line="360" w:lineRule="auto"/>
                              <w:rPr>
                                <w:rFonts w:eastAsia="仿宋_GB2312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仿宋_GB2312"/>
                                <w:color w:val="FFFFFF" w:themeColor="background1"/>
                                <w:sz w:val="18"/>
                                <w:szCs w:val="18"/>
                              </w:rPr>
                              <w:t>National Public Resources Trading Platform (Shenzhen, Guangdong)</w:t>
                            </w:r>
                          </w:p>
                          <w:p w14:paraId="5B10C57B" w14:textId="77777777" w:rsidR="001C5F01" w:rsidRDefault="001C5F01" w:rsidP="001C5F01">
                            <w:pPr>
                              <w:spacing w:line="360" w:lineRule="auto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仿宋_GB2312"/>
                                <w:color w:val="FFFFFF" w:themeColor="background1"/>
                                <w:sz w:val="18"/>
                                <w:szCs w:val="18"/>
                              </w:rPr>
                              <w:t>Shenzhen Public Resources Trading Website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0D6466" id="_x0000_s1037" type="#_x0000_t202" style="position:absolute;margin-left:16pt;margin-top:-50pt;width:345.2pt;height:53.2pt;z-index:251666432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" filled="f" stroked="f">
                <v:textbox>
                  <w:txbxContent>
                    <w:p w14:paraId="362C42F0" w14:textId="77777777" w:rsidR="001C5F01" w:rsidRDefault="001C5F01" w:rsidP="001C5F01">
                      <w:pPr>
                        <w:spacing w:line="360" w:lineRule="auto"/>
                        <w:rPr>
                          <w:rFonts w:eastAsia="仿宋_GB2312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eastAsia="仿宋_GB2312"/>
                          <w:color w:val="FFFFFF" w:themeColor="background1"/>
                          <w:sz w:val="18"/>
                          <w:szCs w:val="18"/>
                        </w:rPr>
                        <w:t>National Public Resources Trading Platform (Shenzhen, Guangdong)</w:t>
                      </w:r>
                    </w:p>
                    <w:p w14:paraId="5B10C57B" w14:textId="77777777" w:rsidR="001C5F01" w:rsidRDefault="001C5F01" w:rsidP="001C5F01">
                      <w:pPr>
                        <w:spacing w:line="360" w:lineRule="auto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eastAsia="仿宋_GB2312"/>
                          <w:color w:val="FFFFFF" w:themeColor="background1"/>
                          <w:sz w:val="18"/>
                          <w:szCs w:val="18"/>
                        </w:rPr>
                        <w:t>Shenzhen Public Resources Trading Website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"/>
          <w:noProof/>
          <w:sz w:val="24"/>
        </w:rPr>
        <w:drawing>
          <wp:inline distT="0" distB="0" distL="0" distR="0" wp14:anchorId="4B27AAC4" wp14:editId="4BCEF319">
            <wp:extent cx="5746115" cy="2642870"/>
            <wp:effectExtent l="0" t="0" r="6985" b="5080"/>
            <wp:docPr id="1" name="图片 1" descr="C:\Users\ADMINI~1\AppData\Local\Temp\162907906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1629079060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747"/>
                    <a:stretch>
                      <a:fillRect/>
                    </a:stretch>
                  </pic:blipFill>
                  <pic:spPr>
                    <a:xfrm>
                      <a:off x="0" y="0"/>
                      <a:ext cx="5811831" cy="2673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仿宋_GB2312"/>
          <w:color w:val="000000" w:themeColor="text1"/>
          <w:sz w:val="24"/>
        </w:rPr>
        <w:t xml:space="preserve"> </w:t>
      </w:r>
      <w:r>
        <w:rPr>
          <w:rFonts w:eastAsia="仿宋"/>
          <w:noProof/>
          <w:sz w:val="24"/>
        </w:rPr>
        <w:drawing>
          <wp:inline distT="0" distB="0" distL="0" distR="0" wp14:anchorId="5D50F460" wp14:editId="05BBEF1B">
            <wp:extent cx="5777230" cy="2667000"/>
            <wp:effectExtent l="0" t="0" r="0" b="0"/>
            <wp:docPr id="7" name="图片 7" descr="C:\Users\ADMINI~1\AppData\Local\Temp\162908012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~1\AppData\Local\Temp\1629080121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66"/>
                    <a:stretch>
                      <a:fillRect/>
                    </a:stretch>
                  </pic:blipFill>
                  <pic:spPr>
                    <a:xfrm>
                      <a:off x="0" y="0"/>
                      <a:ext cx="5778500" cy="2667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3071D" w14:textId="77777777" w:rsidR="001C5F01" w:rsidRDefault="001C5F01" w:rsidP="001C5F01">
      <w:pPr>
        <w:pStyle w:val="a7"/>
        <w:adjustRightInd w:val="0"/>
        <w:snapToGrid w:val="0"/>
        <w:spacing w:beforeLines="50" w:before="156" w:afterLines="50" w:after="156" w:line="360" w:lineRule="auto"/>
        <w:ind w:firstLineChars="0" w:firstLine="0"/>
        <w:rPr>
          <w:rFonts w:eastAsia="仿宋"/>
          <w:sz w:val="24"/>
          <w:lang w:bidi="ar"/>
        </w:rPr>
      </w:pP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5D08553" wp14:editId="7B978290">
                <wp:simplePos x="0" y="0"/>
                <wp:positionH relativeFrom="margin">
                  <wp:posOffset>23495</wp:posOffset>
                </wp:positionH>
                <wp:positionV relativeFrom="paragraph">
                  <wp:posOffset>278130</wp:posOffset>
                </wp:positionV>
                <wp:extent cx="4118610" cy="299720"/>
                <wp:effectExtent l="0" t="0" r="0" b="5080"/>
                <wp:wrapNone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8811" cy="299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8C68475" w14:textId="77777777" w:rsidR="001C5F01" w:rsidRDefault="001C5F01" w:rsidP="001C5F01">
                            <w:pPr>
                              <w:rPr>
                                <w:color w:val="C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color w:val="C00000"/>
                                <w:sz w:val="11"/>
                                <w:szCs w:val="11"/>
                              </w:rPr>
                              <w:t xml:space="preserve">Kind reminder: other corporate information registration (except construction, supervision, survey design), bid coordinator registration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D08553" id="_x0000_s1038" type="#_x0000_t202" style="position:absolute;margin-left:1.85pt;margin-top:21.9pt;width:324.3pt;height:23.6pt;z-index:251673600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" filled="f" stroked="f">
                <v:textbox>
                  <w:txbxContent>
                    <w:p w14:paraId="78C68475" w14:textId="77777777" w:rsidR="001C5F01" w:rsidRDefault="001C5F01" w:rsidP="001C5F01">
                      <w:pPr>
                        <w:rPr>
                          <w:color w:val="C00000"/>
                          <w:sz w:val="11"/>
                          <w:szCs w:val="11"/>
                        </w:rPr>
                      </w:pPr>
                      <w:r>
                        <w:rPr>
                          <w:color w:val="C00000"/>
                          <w:sz w:val="11"/>
                          <w:szCs w:val="11"/>
                        </w:rPr>
                        <w:t xml:space="preserve">Kind reminder: other corporate information registration (except construction, supervision, survey design), bid coordinator registration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E78BE1A" wp14:editId="7921EBF2">
                <wp:simplePos x="0" y="0"/>
                <wp:positionH relativeFrom="margin">
                  <wp:posOffset>768985</wp:posOffset>
                </wp:positionH>
                <wp:positionV relativeFrom="paragraph">
                  <wp:posOffset>5080</wp:posOffset>
                </wp:positionV>
                <wp:extent cx="3962400" cy="299720"/>
                <wp:effectExtent l="0" t="0" r="0" b="508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299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C9B9F41" w14:textId="77777777" w:rsidR="001C5F01" w:rsidRDefault="001C5F01" w:rsidP="001C5F01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Corporate information registration </w:t>
                            </w:r>
                            <w:r>
                              <w:rPr>
                                <w:szCs w:val="21"/>
                              </w:rPr>
                              <w:t xml:space="preserve">                          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78BE1A" id="_x0000_s1039" type="#_x0000_t202" style="position:absolute;margin-left:60.55pt;margin-top:.4pt;width:312pt;height:23.6pt;z-index:251672576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" filled="f" stroked="f">
                <v:textbox>
                  <w:txbxContent>
                    <w:p w14:paraId="5C9B9F41" w14:textId="77777777" w:rsidR="001C5F01" w:rsidRDefault="001C5F01" w:rsidP="001C5F01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Corporate information registration </w:t>
                      </w:r>
                      <w:r>
                        <w:rPr>
                          <w:szCs w:val="21"/>
                        </w:rPr>
                        <w:t xml:space="preserve">                           </w:t>
                      </w:r>
                      <w:r>
                        <w:rPr>
                          <w:sz w:val="13"/>
                          <w:szCs w:val="13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5659089" wp14:editId="4466A7B8">
                <wp:simplePos x="0" y="0"/>
                <wp:positionH relativeFrom="margin">
                  <wp:posOffset>224790</wp:posOffset>
                </wp:positionH>
                <wp:positionV relativeFrom="paragraph">
                  <wp:posOffset>2844800</wp:posOffset>
                </wp:positionV>
                <wp:extent cx="5156200" cy="453390"/>
                <wp:effectExtent l="0" t="0" r="0" b="3810"/>
                <wp:wrapNone/>
                <wp:docPr id="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0" cy="4535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C9FB428" w14:textId="77777777" w:rsidR="001C5F01" w:rsidRDefault="001C5F01" w:rsidP="001C5F01">
                            <w:pPr>
                              <w:snapToGrid w:val="0"/>
                              <w:rPr>
                                <w:color w:val="C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C00000"/>
                                <w:sz w:val="15"/>
                                <w:szCs w:val="15"/>
                              </w:rPr>
                              <w:t>Kind reminder: your registration account is for completing corporate information. Please keep your account safe. After registration, you can relog in for corporate information maintenance.</w:t>
                            </w:r>
                          </w:p>
                          <w:p w14:paraId="65CF0BF7" w14:textId="77777777" w:rsidR="001C5F01" w:rsidRDefault="001C5F01" w:rsidP="001C5F01">
                            <w:pPr>
                              <w:snapToGrid w:val="0"/>
                              <w:rPr>
                                <w:color w:val="C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  <w:sz w:val="15"/>
                                <w:szCs w:val="15"/>
                              </w:rPr>
                              <w:t>T</w:t>
                            </w:r>
                            <w:r>
                              <w:rPr>
                                <w:color w:val="C00000"/>
                                <w:sz w:val="15"/>
                                <w:szCs w:val="15"/>
                              </w:rPr>
                              <w:t>el: 0755-83787822   0755-83785155</w:t>
                            </w:r>
                          </w:p>
                          <w:p w14:paraId="530AEDBA" w14:textId="77777777" w:rsidR="001C5F01" w:rsidRDefault="001C5F01" w:rsidP="001C5F01">
                            <w:pPr>
                              <w:snapToGrid w:val="0"/>
                              <w:rPr>
                                <w:color w:val="C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C00000"/>
                                <w:sz w:val="15"/>
                                <w:szCs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659089" id="_x0000_s1040" type="#_x0000_t202" style="position:absolute;margin-left:17.7pt;margin-top:224pt;width:406pt;height:35.7pt;z-index:25167974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" filled="f" stroked="f">
                <v:textbox>
                  <w:txbxContent>
                    <w:p w14:paraId="0C9FB428" w14:textId="77777777" w:rsidR="001C5F01" w:rsidRDefault="001C5F01" w:rsidP="001C5F01">
                      <w:pPr>
                        <w:snapToGrid w:val="0"/>
                        <w:rPr>
                          <w:color w:val="C00000"/>
                          <w:sz w:val="15"/>
                          <w:szCs w:val="15"/>
                        </w:rPr>
                      </w:pPr>
                      <w:r>
                        <w:rPr>
                          <w:color w:val="C00000"/>
                          <w:sz w:val="15"/>
                          <w:szCs w:val="15"/>
                        </w:rPr>
                        <w:t>Kind reminder: your registration account is for completing corporate information. Please keep your account safe. After registration, you can relog in for corporate information maintenance.</w:t>
                      </w:r>
                    </w:p>
                    <w:p w14:paraId="65CF0BF7" w14:textId="77777777" w:rsidR="001C5F01" w:rsidRDefault="001C5F01" w:rsidP="001C5F01">
                      <w:pPr>
                        <w:snapToGrid w:val="0"/>
                        <w:rPr>
                          <w:color w:val="C00000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C00000"/>
                          <w:sz w:val="15"/>
                          <w:szCs w:val="15"/>
                        </w:rPr>
                        <w:t>T</w:t>
                      </w:r>
                      <w:r>
                        <w:rPr>
                          <w:color w:val="C00000"/>
                          <w:sz w:val="15"/>
                          <w:szCs w:val="15"/>
                        </w:rPr>
                        <w:t>el: 0755-83787822   0755-83785155</w:t>
                      </w:r>
                    </w:p>
                    <w:p w14:paraId="530AEDBA" w14:textId="77777777" w:rsidR="001C5F01" w:rsidRDefault="001C5F01" w:rsidP="001C5F01">
                      <w:pPr>
                        <w:snapToGrid w:val="0"/>
                        <w:rPr>
                          <w:color w:val="C00000"/>
                          <w:sz w:val="15"/>
                          <w:szCs w:val="15"/>
                        </w:rPr>
                      </w:pPr>
                      <w:r>
                        <w:rPr>
                          <w:color w:val="C00000"/>
                          <w:sz w:val="15"/>
                          <w:szCs w:val="15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313D106A" wp14:editId="0EAB92CB">
                <wp:simplePos x="0" y="0"/>
                <wp:positionH relativeFrom="margin">
                  <wp:posOffset>3909695</wp:posOffset>
                </wp:positionH>
                <wp:positionV relativeFrom="paragraph">
                  <wp:posOffset>2110105</wp:posOffset>
                </wp:positionV>
                <wp:extent cx="3962400" cy="299720"/>
                <wp:effectExtent l="0" t="0" r="0" b="5080"/>
                <wp:wrapNone/>
                <wp:docPr id="2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299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E1E3E79" w14:textId="77777777" w:rsidR="001C5F01" w:rsidRDefault="001C5F01" w:rsidP="001C5F01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1F3864" w:themeColor="accent1" w:themeShade="80"/>
                                <w:sz w:val="18"/>
                                <w:szCs w:val="18"/>
                              </w:rPr>
                              <w:t>Return to login</w:t>
                            </w:r>
                            <w:r>
                              <w:rPr>
                                <w:color w:val="FFFFFF" w:themeColor="background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3D106A" id="_x0000_s1041" type="#_x0000_t202" style="position:absolute;margin-left:307.85pt;margin-top:166.15pt;width:312pt;height:23.6pt;z-index:251678720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" filled="f" stroked="f">
                <v:textbox>
                  <w:txbxContent>
                    <w:p w14:paraId="1E1E3E79" w14:textId="77777777" w:rsidR="001C5F01" w:rsidRDefault="001C5F01" w:rsidP="001C5F01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1F3864" w:themeColor="accent1" w:themeShade="80"/>
                          <w:sz w:val="18"/>
                          <w:szCs w:val="18"/>
                        </w:rPr>
                        <w:t>Return to login</w:t>
                      </w:r>
                      <w:r>
                        <w:rPr>
                          <w:color w:val="FFFFFF" w:themeColor="background1"/>
                          <w:szCs w:val="21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72B38E1" wp14:editId="0032065B">
                <wp:simplePos x="0" y="0"/>
                <wp:positionH relativeFrom="margin">
                  <wp:posOffset>808990</wp:posOffset>
                </wp:positionH>
                <wp:positionV relativeFrom="paragraph">
                  <wp:posOffset>2423160</wp:posOffset>
                </wp:positionV>
                <wp:extent cx="3962400" cy="299720"/>
                <wp:effectExtent l="0" t="0" r="0" b="5080"/>
                <wp:wrapNone/>
                <wp:docPr id="2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299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411C765" w14:textId="77777777" w:rsidR="001C5F01" w:rsidRDefault="001C5F01" w:rsidP="001C5F01">
                            <w:pPr>
                              <w:ind w:firstLineChars="50" w:firstLine="90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1F3864" w:themeColor="accent1" w:themeShade="80"/>
                                <w:sz w:val="18"/>
                                <w:szCs w:val="18"/>
                              </w:rPr>
                              <w:t>Registration status    Register and log in   Registration complete</w:t>
                            </w:r>
                            <w:r>
                              <w:rPr>
                                <w:color w:val="FFFFFF" w:themeColor="background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2B38E1" id="_x0000_s1042" type="#_x0000_t202" style="position:absolute;margin-left:63.7pt;margin-top:190.8pt;width:312pt;height:23.6pt;z-index:251677696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" filled="f" stroked="f">
                <v:textbox>
                  <w:txbxContent>
                    <w:p w14:paraId="4411C765" w14:textId="77777777" w:rsidR="001C5F01" w:rsidRDefault="001C5F01" w:rsidP="001C5F01">
                      <w:pPr>
                        <w:ind w:firstLineChars="50" w:firstLine="90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1F3864" w:themeColor="accent1" w:themeShade="80"/>
                          <w:sz w:val="18"/>
                          <w:szCs w:val="18"/>
                        </w:rPr>
                        <w:t>Registration status    Register and log in   Registration complete</w:t>
                      </w:r>
                      <w:r>
                        <w:rPr>
                          <w:color w:val="FFFFFF" w:themeColor="background1"/>
                          <w:szCs w:val="21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A2A72C7" wp14:editId="69820C17">
                <wp:simplePos x="0" y="0"/>
                <wp:positionH relativeFrom="margin">
                  <wp:posOffset>2811145</wp:posOffset>
                </wp:positionH>
                <wp:positionV relativeFrom="paragraph">
                  <wp:posOffset>472440</wp:posOffset>
                </wp:positionV>
                <wp:extent cx="3962400" cy="473075"/>
                <wp:effectExtent l="0" t="0" r="0" b="3175"/>
                <wp:wrapNone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4732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48315E0" w14:textId="77777777" w:rsidR="001C5F01" w:rsidRDefault="001C5F01" w:rsidP="001C5F01">
                            <w:pPr>
                              <w:rPr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C00000"/>
                                <w:sz w:val="18"/>
                                <w:szCs w:val="18"/>
                              </w:rPr>
                              <w:t>(Only letter and number, 8-16 bits)</w:t>
                            </w:r>
                          </w:p>
                          <w:p w14:paraId="53EB02EC" w14:textId="77777777" w:rsidR="001C5F01" w:rsidRDefault="001C5F01" w:rsidP="001C5F01">
                            <w:pPr>
                              <w:rPr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C00000"/>
                                <w:sz w:val="18"/>
                                <w:szCs w:val="18"/>
                              </w:rPr>
                              <w:t xml:space="preserve">Capital or </w:t>
                            </w:r>
                            <w:proofErr w:type="gramStart"/>
                            <w:r>
                              <w:rPr>
                                <w:color w:val="C00000"/>
                                <w:sz w:val="18"/>
                                <w:szCs w:val="18"/>
                              </w:rPr>
                              <w:t>lower case</w:t>
                            </w:r>
                            <w:proofErr w:type="gramEnd"/>
                            <w:r>
                              <w:rPr>
                                <w:color w:val="C00000"/>
                                <w:sz w:val="18"/>
                                <w:szCs w:val="18"/>
                              </w:rPr>
                              <w:t xml:space="preserve"> letters and number and special characters, 8-16 bits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2A72C7" id="_x0000_s1043" type="#_x0000_t202" style="position:absolute;margin-left:221.35pt;margin-top:37.2pt;width:312pt;height:37.25pt;z-index:251676672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" filled="f" stroked="f">
                <v:textbox>
                  <w:txbxContent>
                    <w:p w14:paraId="248315E0" w14:textId="77777777" w:rsidR="001C5F01" w:rsidRDefault="001C5F01" w:rsidP="001C5F01">
                      <w:pPr>
                        <w:rPr>
                          <w:color w:val="C00000"/>
                          <w:sz w:val="18"/>
                          <w:szCs w:val="18"/>
                        </w:rPr>
                      </w:pPr>
                      <w:r>
                        <w:rPr>
                          <w:color w:val="C00000"/>
                          <w:sz w:val="18"/>
                          <w:szCs w:val="18"/>
                        </w:rPr>
                        <w:t>(Only letter and number, 8-16 bits)</w:t>
                      </w:r>
                    </w:p>
                    <w:p w14:paraId="53EB02EC" w14:textId="77777777" w:rsidR="001C5F01" w:rsidRDefault="001C5F01" w:rsidP="001C5F01">
                      <w:pPr>
                        <w:rPr>
                          <w:color w:val="C00000"/>
                          <w:sz w:val="18"/>
                          <w:szCs w:val="18"/>
                        </w:rPr>
                      </w:pPr>
                      <w:r>
                        <w:rPr>
                          <w:color w:val="C00000"/>
                          <w:sz w:val="18"/>
                          <w:szCs w:val="18"/>
                        </w:rPr>
                        <w:t xml:space="preserve">Capital or </w:t>
                      </w:r>
                      <w:proofErr w:type="gramStart"/>
                      <w:r>
                        <w:rPr>
                          <w:color w:val="C00000"/>
                          <w:sz w:val="18"/>
                          <w:szCs w:val="18"/>
                        </w:rPr>
                        <w:t>lower case</w:t>
                      </w:r>
                      <w:proofErr w:type="gramEnd"/>
                      <w:r>
                        <w:rPr>
                          <w:color w:val="C00000"/>
                          <w:sz w:val="18"/>
                          <w:szCs w:val="18"/>
                        </w:rPr>
                        <w:t xml:space="preserve"> letters and number and special characters, 8-16 bits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D16C7B9" wp14:editId="2DF8C971">
                <wp:simplePos x="0" y="0"/>
                <wp:positionH relativeFrom="margin">
                  <wp:posOffset>3714750</wp:posOffset>
                </wp:positionH>
                <wp:positionV relativeFrom="paragraph">
                  <wp:posOffset>1475740</wp:posOffset>
                </wp:positionV>
                <wp:extent cx="3962400" cy="299720"/>
                <wp:effectExtent l="0" t="0" r="0" b="508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299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753749E" w14:textId="77777777" w:rsidR="001C5F01" w:rsidRDefault="001C5F01" w:rsidP="001C5F01">
                            <w:pPr>
                              <w:rPr>
                                <w:color w:val="538135" w:themeColor="accent6" w:themeShade="BF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538135" w:themeColor="accent6" w:themeShade="BF"/>
                                <w:sz w:val="13"/>
                                <w:szCs w:val="13"/>
                              </w:rPr>
                              <w:t xml:space="preserve">Log in after information </w:t>
                            </w:r>
                            <w:proofErr w:type="gramStart"/>
                            <w:r>
                              <w:rPr>
                                <w:color w:val="538135" w:themeColor="accent6" w:themeShade="BF"/>
                                <w:sz w:val="13"/>
                                <w:szCs w:val="13"/>
                              </w:rPr>
                              <w:t>registration, and</w:t>
                            </w:r>
                            <w:proofErr w:type="gramEnd"/>
                            <w:r>
                              <w:rPr>
                                <w:color w:val="538135" w:themeColor="accent6" w:themeShade="BF"/>
                                <w:sz w:val="13"/>
                                <w:szCs w:val="13"/>
                              </w:rPr>
                              <w:t xml:space="preserve"> continue corporate information filing.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6C7B9" id="_x0000_s1044" type="#_x0000_t202" style="position:absolute;margin-left:292.5pt;margin-top:116.2pt;width:312pt;height:23.6pt;z-index:25166540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" filled="f" stroked="f">
                <v:textbox>
                  <w:txbxContent>
                    <w:p w14:paraId="0753749E" w14:textId="77777777" w:rsidR="001C5F01" w:rsidRDefault="001C5F01" w:rsidP="001C5F01">
                      <w:pPr>
                        <w:rPr>
                          <w:color w:val="538135" w:themeColor="accent6" w:themeShade="BF"/>
                          <w:sz w:val="13"/>
                          <w:szCs w:val="13"/>
                        </w:rPr>
                      </w:pPr>
                      <w:r>
                        <w:rPr>
                          <w:color w:val="538135" w:themeColor="accent6" w:themeShade="BF"/>
                          <w:sz w:val="13"/>
                          <w:szCs w:val="13"/>
                        </w:rPr>
                        <w:t xml:space="preserve">Log in after information </w:t>
                      </w:r>
                      <w:proofErr w:type="gramStart"/>
                      <w:r>
                        <w:rPr>
                          <w:color w:val="538135" w:themeColor="accent6" w:themeShade="BF"/>
                          <w:sz w:val="13"/>
                          <w:szCs w:val="13"/>
                        </w:rPr>
                        <w:t>registration, and</w:t>
                      </w:r>
                      <w:proofErr w:type="gramEnd"/>
                      <w:r>
                        <w:rPr>
                          <w:color w:val="538135" w:themeColor="accent6" w:themeShade="BF"/>
                          <w:sz w:val="13"/>
                          <w:szCs w:val="13"/>
                        </w:rPr>
                        <w:t xml:space="preserve"> continue corporate information filing.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C54C799" wp14:editId="1B7A005E">
                <wp:simplePos x="0" y="0"/>
                <wp:positionH relativeFrom="margin">
                  <wp:posOffset>2838450</wp:posOffset>
                </wp:positionH>
                <wp:positionV relativeFrom="paragraph">
                  <wp:posOffset>1777365</wp:posOffset>
                </wp:positionV>
                <wp:extent cx="3962400" cy="299720"/>
                <wp:effectExtent l="0" t="0" r="0" b="5080"/>
                <wp:wrapNone/>
                <wp:docPr id="2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299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99DF6B7" w14:textId="77777777" w:rsidR="001C5F01" w:rsidRDefault="001C5F01" w:rsidP="001C5F01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1F3864" w:themeColor="accent1" w:themeShade="80"/>
                                <w:sz w:val="18"/>
                                <w:szCs w:val="18"/>
                              </w:rPr>
                              <w:t>Click to send</w:t>
                            </w:r>
                            <w:r>
                              <w:rPr>
                                <w:color w:val="FFFFFF" w:themeColor="background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54C799" id="_x0000_s1045" type="#_x0000_t202" style="position:absolute;margin-left:223.5pt;margin-top:139.95pt;width:312pt;height:23.6pt;z-index:25167564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" filled="f" stroked="f">
                <v:textbox>
                  <w:txbxContent>
                    <w:p w14:paraId="499DF6B7" w14:textId="77777777" w:rsidR="001C5F01" w:rsidRDefault="001C5F01" w:rsidP="001C5F01">
                      <w:pPr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>
                        <w:rPr>
                          <w:color w:val="1F3864" w:themeColor="accent1" w:themeShade="80"/>
                          <w:sz w:val="18"/>
                          <w:szCs w:val="18"/>
                        </w:rPr>
                        <w:t>Click to send</w:t>
                      </w:r>
                      <w:r>
                        <w:rPr>
                          <w:color w:val="FFFFFF" w:themeColor="background1"/>
                          <w:szCs w:val="21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26CCA13" wp14:editId="12911006">
                <wp:simplePos x="0" y="0"/>
                <wp:positionH relativeFrom="margin">
                  <wp:posOffset>180340</wp:posOffset>
                </wp:positionH>
                <wp:positionV relativeFrom="paragraph">
                  <wp:posOffset>520700</wp:posOffset>
                </wp:positionV>
                <wp:extent cx="2370455" cy="1696720"/>
                <wp:effectExtent l="0" t="0" r="0" b="0"/>
                <wp:wrapNone/>
                <wp:docPr id="1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0222" cy="16964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98626AA" w14:textId="77777777" w:rsidR="001C5F01" w:rsidRDefault="001C5F01" w:rsidP="001C5F01">
                            <w:pPr>
                              <w:snapToGrid w:val="0"/>
                              <w:spacing w:line="528" w:lineRule="auto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Account login:  </w:t>
                            </w:r>
                          </w:p>
                          <w:p w14:paraId="5A863BD2" w14:textId="77777777" w:rsidR="001C5F01" w:rsidRDefault="001C5F01" w:rsidP="001C5F01">
                            <w:pPr>
                              <w:snapToGrid w:val="0"/>
                              <w:spacing w:line="528" w:lineRule="auto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P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assword:</w:t>
                            </w:r>
                          </w:p>
                          <w:p w14:paraId="6AB1CEFD" w14:textId="77777777" w:rsidR="001C5F01" w:rsidRDefault="001C5F01" w:rsidP="001C5F01">
                            <w:pPr>
                              <w:snapToGrid w:val="0"/>
                              <w:spacing w:line="528" w:lineRule="auto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C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onfirm password:</w:t>
                            </w:r>
                          </w:p>
                          <w:p w14:paraId="425EA8BC" w14:textId="77777777" w:rsidR="001C5F01" w:rsidRDefault="001C5F01" w:rsidP="001C5F01">
                            <w:pPr>
                              <w:snapToGrid w:val="0"/>
                              <w:spacing w:line="528" w:lineRule="auto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Company / name:</w:t>
                            </w:r>
                          </w:p>
                          <w:p w14:paraId="447C128F" w14:textId="77777777" w:rsidR="001C5F01" w:rsidRDefault="001C5F01" w:rsidP="001C5F01">
                            <w:pPr>
                              <w:snapToGrid w:val="0"/>
                              <w:spacing w:line="528" w:lineRule="auto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M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obile:</w:t>
                            </w:r>
                          </w:p>
                          <w:p w14:paraId="66E0BEC1" w14:textId="77777777" w:rsidR="001C5F01" w:rsidRDefault="001C5F01" w:rsidP="001C5F01">
                            <w:pPr>
                              <w:snapToGrid w:val="0"/>
                              <w:spacing w:line="528" w:lineRule="auto"/>
                              <w:rPr>
                                <w:sz w:val="13"/>
                                <w:szCs w:val="13"/>
                              </w:rPr>
                            </w:pPr>
                            <w:proofErr w:type="gramStart"/>
                            <w:r>
                              <w:rPr>
                                <w:sz w:val="13"/>
                                <w:szCs w:val="13"/>
                              </w:rPr>
                              <w:t>Graphic</w:t>
                            </w:r>
                            <w:proofErr w:type="gramEnd"/>
                            <w:r>
                              <w:rPr>
                                <w:sz w:val="13"/>
                                <w:szCs w:val="13"/>
                              </w:rPr>
                              <w:t xml:space="preserve"> validate code:</w:t>
                            </w:r>
                          </w:p>
                          <w:p w14:paraId="5702E4E7" w14:textId="77777777" w:rsidR="001C5F01" w:rsidRDefault="001C5F01" w:rsidP="001C5F01">
                            <w:pPr>
                              <w:snapToGrid w:val="0"/>
                              <w:spacing w:line="528" w:lineRule="auto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Phone verification code:</w:t>
                            </w:r>
                          </w:p>
                          <w:p w14:paraId="25145640" w14:textId="77777777" w:rsidR="001C5F01" w:rsidRDefault="001C5F01" w:rsidP="001C5F01">
                            <w:pPr>
                              <w:snapToGrid w:val="0"/>
                              <w:spacing w:line="528" w:lineRule="auto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I agree with the </w:t>
                            </w:r>
                            <w:r>
                              <w:rPr>
                                <w:i/>
                                <w:iCs/>
                                <w:sz w:val="13"/>
                                <w:szCs w:val="13"/>
                              </w:rPr>
                              <w:t>Agreement</w:t>
                            </w:r>
                          </w:p>
                          <w:p w14:paraId="183D910C" w14:textId="77777777" w:rsidR="001C5F01" w:rsidRDefault="001C5F01" w:rsidP="001C5F01">
                            <w:pPr>
                              <w:snapToGrid w:val="0"/>
                              <w:spacing w:line="528" w:lineRule="auto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0CF22AE4" w14:textId="77777777" w:rsidR="001C5F01" w:rsidRDefault="001C5F01" w:rsidP="001C5F01">
                            <w:pPr>
                              <w:snapToGrid w:val="0"/>
                              <w:spacing w:line="528" w:lineRule="auto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416422C7" w14:textId="77777777" w:rsidR="001C5F01" w:rsidRDefault="001C5F01" w:rsidP="001C5F01">
                            <w:pPr>
                              <w:snapToGrid w:val="0"/>
                              <w:spacing w:line="528" w:lineRule="auto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                 Log in</w:t>
                            </w:r>
                          </w:p>
                          <w:p w14:paraId="3996FDBE" w14:textId="77777777" w:rsidR="001C5F01" w:rsidRDefault="001C5F01" w:rsidP="001C5F01">
                            <w:pPr>
                              <w:snapToGrid w:val="0"/>
                              <w:spacing w:line="528" w:lineRule="auto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70912681" w14:textId="77777777" w:rsidR="001C5F01" w:rsidRDefault="001C5F01" w:rsidP="001C5F01">
                            <w:pPr>
                              <w:snapToGrid w:val="0"/>
                              <w:spacing w:line="528" w:lineRule="auto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0B7F23D2" w14:textId="77777777" w:rsidR="001C5F01" w:rsidRDefault="001C5F01" w:rsidP="001C5F01">
                            <w:pPr>
                              <w:snapToGrid w:val="0"/>
                              <w:spacing w:line="528" w:lineRule="auto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F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orget password        Registration status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6CCA13" id="_x0000_s1046" type="#_x0000_t202" style="position:absolute;margin-left:14.2pt;margin-top:41pt;width:186.65pt;height:133.6pt;z-index:25167462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" filled="f" stroked="f">
                <v:textbox>
                  <w:txbxContent>
                    <w:p w14:paraId="698626AA" w14:textId="77777777" w:rsidR="001C5F01" w:rsidRDefault="001C5F01" w:rsidP="001C5F01">
                      <w:pPr>
                        <w:snapToGrid w:val="0"/>
                        <w:spacing w:line="528" w:lineRule="auto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Account login:  </w:t>
                      </w:r>
                    </w:p>
                    <w:p w14:paraId="5A863BD2" w14:textId="77777777" w:rsidR="001C5F01" w:rsidRDefault="001C5F01" w:rsidP="001C5F01">
                      <w:pPr>
                        <w:snapToGrid w:val="0"/>
                        <w:spacing w:line="528" w:lineRule="auto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P</w:t>
                      </w:r>
                      <w:r>
                        <w:rPr>
                          <w:sz w:val="13"/>
                          <w:szCs w:val="13"/>
                        </w:rPr>
                        <w:t>assword:</w:t>
                      </w:r>
                    </w:p>
                    <w:p w14:paraId="6AB1CEFD" w14:textId="77777777" w:rsidR="001C5F01" w:rsidRDefault="001C5F01" w:rsidP="001C5F01">
                      <w:pPr>
                        <w:snapToGrid w:val="0"/>
                        <w:spacing w:line="528" w:lineRule="auto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C</w:t>
                      </w:r>
                      <w:r>
                        <w:rPr>
                          <w:sz w:val="13"/>
                          <w:szCs w:val="13"/>
                        </w:rPr>
                        <w:t>onfirm password:</w:t>
                      </w:r>
                    </w:p>
                    <w:p w14:paraId="425EA8BC" w14:textId="77777777" w:rsidR="001C5F01" w:rsidRDefault="001C5F01" w:rsidP="001C5F01">
                      <w:pPr>
                        <w:snapToGrid w:val="0"/>
                        <w:spacing w:line="528" w:lineRule="auto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Company / name:</w:t>
                      </w:r>
                    </w:p>
                    <w:p w14:paraId="447C128F" w14:textId="77777777" w:rsidR="001C5F01" w:rsidRDefault="001C5F01" w:rsidP="001C5F01">
                      <w:pPr>
                        <w:snapToGrid w:val="0"/>
                        <w:spacing w:line="528" w:lineRule="auto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M</w:t>
                      </w:r>
                      <w:r>
                        <w:rPr>
                          <w:sz w:val="13"/>
                          <w:szCs w:val="13"/>
                        </w:rPr>
                        <w:t>obile:</w:t>
                      </w:r>
                    </w:p>
                    <w:p w14:paraId="66E0BEC1" w14:textId="77777777" w:rsidR="001C5F01" w:rsidRDefault="001C5F01" w:rsidP="001C5F01">
                      <w:pPr>
                        <w:snapToGrid w:val="0"/>
                        <w:spacing w:line="528" w:lineRule="auto"/>
                        <w:rPr>
                          <w:sz w:val="13"/>
                          <w:szCs w:val="13"/>
                        </w:rPr>
                      </w:pPr>
                      <w:proofErr w:type="gramStart"/>
                      <w:r>
                        <w:rPr>
                          <w:sz w:val="13"/>
                          <w:szCs w:val="13"/>
                        </w:rPr>
                        <w:t>Graphic</w:t>
                      </w:r>
                      <w:proofErr w:type="gramEnd"/>
                      <w:r>
                        <w:rPr>
                          <w:sz w:val="13"/>
                          <w:szCs w:val="13"/>
                        </w:rPr>
                        <w:t xml:space="preserve"> validate code:</w:t>
                      </w:r>
                    </w:p>
                    <w:p w14:paraId="5702E4E7" w14:textId="77777777" w:rsidR="001C5F01" w:rsidRDefault="001C5F01" w:rsidP="001C5F01">
                      <w:pPr>
                        <w:snapToGrid w:val="0"/>
                        <w:spacing w:line="528" w:lineRule="auto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Phone verification code:</w:t>
                      </w:r>
                    </w:p>
                    <w:p w14:paraId="25145640" w14:textId="77777777" w:rsidR="001C5F01" w:rsidRDefault="001C5F01" w:rsidP="001C5F01">
                      <w:pPr>
                        <w:snapToGrid w:val="0"/>
                        <w:spacing w:line="528" w:lineRule="auto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I agree with the </w:t>
                      </w:r>
                      <w:r>
                        <w:rPr>
                          <w:i/>
                          <w:iCs/>
                          <w:sz w:val="13"/>
                          <w:szCs w:val="13"/>
                        </w:rPr>
                        <w:t>Agreement</w:t>
                      </w:r>
                    </w:p>
                    <w:p w14:paraId="183D910C" w14:textId="77777777" w:rsidR="001C5F01" w:rsidRDefault="001C5F01" w:rsidP="001C5F01">
                      <w:pPr>
                        <w:snapToGrid w:val="0"/>
                        <w:spacing w:line="528" w:lineRule="auto"/>
                        <w:rPr>
                          <w:sz w:val="13"/>
                          <w:szCs w:val="13"/>
                        </w:rPr>
                      </w:pPr>
                    </w:p>
                    <w:p w14:paraId="0CF22AE4" w14:textId="77777777" w:rsidR="001C5F01" w:rsidRDefault="001C5F01" w:rsidP="001C5F01">
                      <w:pPr>
                        <w:snapToGrid w:val="0"/>
                        <w:spacing w:line="528" w:lineRule="auto"/>
                        <w:rPr>
                          <w:sz w:val="13"/>
                          <w:szCs w:val="13"/>
                        </w:rPr>
                      </w:pPr>
                    </w:p>
                    <w:p w14:paraId="416422C7" w14:textId="77777777" w:rsidR="001C5F01" w:rsidRDefault="001C5F01" w:rsidP="001C5F01">
                      <w:pPr>
                        <w:snapToGrid w:val="0"/>
                        <w:spacing w:line="528" w:lineRule="auto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sz w:val="13"/>
                          <w:szCs w:val="13"/>
                        </w:rPr>
                        <w:t xml:space="preserve">                 Log in</w:t>
                      </w:r>
                    </w:p>
                    <w:p w14:paraId="3996FDBE" w14:textId="77777777" w:rsidR="001C5F01" w:rsidRDefault="001C5F01" w:rsidP="001C5F01">
                      <w:pPr>
                        <w:snapToGrid w:val="0"/>
                        <w:spacing w:line="528" w:lineRule="auto"/>
                        <w:rPr>
                          <w:sz w:val="13"/>
                          <w:szCs w:val="13"/>
                        </w:rPr>
                      </w:pPr>
                    </w:p>
                    <w:p w14:paraId="70912681" w14:textId="77777777" w:rsidR="001C5F01" w:rsidRDefault="001C5F01" w:rsidP="001C5F01">
                      <w:pPr>
                        <w:snapToGrid w:val="0"/>
                        <w:spacing w:line="528" w:lineRule="auto"/>
                        <w:rPr>
                          <w:sz w:val="13"/>
                          <w:szCs w:val="13"/>
                        </w:rPr>
                      </w:pPr>
                    </w:p>
                    <w:p w14:paraId="0B7F23D2" w14:textId="77777777" w:rsidR="001C5F01" w:rsidRDefault="001C5F01" w:rsidP="001C5F01">
                      <w:pPr>
                        <w:snapToGrid w:val="0"/>
                        <w:spacing w:line="528" w:lineRule="auto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F</w:t>
                      </w:r>
                      <w:r>
                        <w:rPr>
                          <w:sz w:val="13"/>
                          <w:szCs w:val="13"/>
                        </w:rPr>
                        <w:t>orget password        Registration status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"/>
          <w:noProof/>
          <w:sz w:val="24"/>
        </w:rPr>
        <w:drawing>
          <wp:inline distT="0" distB="0" distL="0" distR="0" wp14:anchorId="622076D7" wp14:editId="127C0CF2">
            <wp:extent cx="5778500" cy="2947670"/>
            <wp:effectExtent l="0" t="0" r="0" b="5080"/>
            <wp:docPr id="12" name="图片 12" descr="C:\Users\ADMINI~1\AppData\Local\Temp\162907980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~1\AppData\Local\Temp\1629079806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8500" cy="294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4AB9E" w14:textId="77777777" w:rsidR="001C5F01" w:rsidRDefault="001C5F01" w:rsidP="001C5F01">
      <w:pPr>
        <w:pStyle w:val="a7"/>
        <w:adjustRightInd w:val="0"/>
        <w:snapToGrid w:val="0"/>
        <w:spacing w:beforeLines="50" w:before="156" w:afterLines="50" w:after="156" w:line="360" w:lineRule="auto"/>
        <w:ind w:firstLineChars="0" w:firstLine="0"/>
        <w:rPr>
          <w:rFonts w:eastAsia="仿宋"/>
          <w:sz w:val="24"/>
          <w:lang w:bidi="ar"/>
        </w:rPr>
      </w:pPr>
      <w:r>
        <w:rPr>
          <w:rFonts w:eastAsia="仿宋_GB2312"/>
          <w:noProof/>
          <w:color w:val="000000" w:themeColor="text1"/>
          <w:sz w:val="24"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C09568A" wp14:editId="4D49AF91">
                <wp:simplePos x="0" y="0"/>
                <wp:positionH relativeFrom="margin">
                  <wp:posOffset>1501140</wp:posOffset>
                </wp:positionH>
                <wp:positionV relativeFrom="paragraph">
                  <wp:posOffset>876300</wp:posOffset>
                </wp:positionV>
                <wp:extent cx="2465070" cy="2082800"/>
                <wp:effectExtent l="0" t="0" r="0" b="0"/>
                <wp:wrapNone/>
                <wp:docPr id="2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5070" cy="2082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6FCA501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Organization code (or the 9</w:t>
                            </w:r>
                            <w:r>
                              <w:rPr>
                                <w:sz w:val="13"/>
                                <w:szCs w:val="13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 to 17</w:t>
                            </w:r>
                            <w:r>
                              <w:rPr>
                                <w:sz w:val="13"/>
                                <w:szCs w:val="13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 number of social credit code): </w:t>
                            </w:r>
                          </w:p>
                          <w:p w14:paraId="2552BEDA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72708077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60FD5C2D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72C6096E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Business license:</w:t>
                            </w:r>
                          </w:p>
                          <w:p w14:paraId="3264AE0F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5B763AE8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E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stablishment time:</w:t>
                            </w:r>
                          </w:p>
                          <w:p w14:paraId="61BEBEBB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6DA7EDB6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Name of legal representative:</w:t>
                            </w:r>
                          </w:p>
                          <w:p w14:paraId="5E5760E4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592CFBBE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M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obile of legal representative:</w:t>
                            </w:r>
                          </w:p>
                          <w:p w14:paraId="2DC29DF6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1E32BC76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Information registration person:</w:t>
                            </w:r>
                          </w:p>
                          <w:p w14:paraId="1B74C965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6A5EE8F4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A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ddress:</w:t>
                            </w:r>
                          </w:p>
                          <w:p w14:paraId="561BBA7F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00CE7C86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Post code:</w:t>
                            </w:r>
                          </w:p>
                          <w:p w14:paraId="0C8BC0C1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686E55B3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Scanned copy of company license </w:t>
                            </w:r>
                          </w:p>
                          <w:p w14:paraId="6BDA9219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(Effective certificate of company, organization and individual) </w:t>
                            </w:r>
                          </w:p>
                          <w:p w14:paraId="3B23B7FA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 </w:t>
                            </w:r>
                          </w:p>
                          <w:p w14:paraId="6455C510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4975EF72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4C6FD330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                 Log in</w:t>
                            </w:r>
                          </w:p>
                          <w:p w14:paraId="7905AC0E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69A68A32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35109CC5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F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orget password        Registration status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09568A" id="_x0000_s1047" type="#_x0000_t202" style="position:absolute;margin-left:118.2pt;margin-top:69pt;width:194.1pt;height:164pt;z-index:251681792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" filled="f" stroked="f">
                <v:textbox>
                  <w:txbxContent>
                    <w:p w14:paraId="06FCA501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Organization code (or the 9</w:t>
                      </w:r>
                      <w:r>
                        <w:rPr>
                          <w:sz w:val="13"/>
                          <w:szCs w:val="13"/>
                          <w:vertAlign w:val="superscript"/>
                        </w:rPr>
                        <w:t>th</w:t>
                      </w:r>
                      <w:r>
                        <w:rPr>
                          <w:sz w:val="13"/>
                          <w:szCs w:val="13"/>
                        </w:rPr>
                        <w:t xml:space="preserve"> to 17</w:t>
                      </w:r>
                      <w:r>
                        <w:rPr>
                          <w:sz w:val="13"/>
                          <w:szCs w:val="13"/>
                          <w:vertAlign w:val="superscript"/>
                        </w:rPr>
                        <w:t>th</w:t>
                      </w:r>
                      <w:r>
                        <w:rPr>
                          <w:sz w:val="13"/>
                          <w:szCs w:val="13"/>
                        </w:rPr>
                        <w:t xml:space="preserve"> number of social credit code): </w:t>
                      </w:r>
                    </w:p>
                    <w:p w14:paraId="2552BEDA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72708077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60FD5C2D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72C6096E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Business license:</w:t>
                      </w:r>
                    </w:p>
                    <w:p w14:paraId="3264AE0F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5B763AE8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E</w:t>
                      </w:r>
                      <w:r>
                        <w:rPr>
                          <w:sz w:val="13"/>
                          <w:szCs w:val="13"/>
                        </w:rPr>
                        <w:t>stablishment time:</w:t>
                      </w:r>
                    </w:p>
                    <w:p w14:paraId="61BEBEBB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6DA7EDB6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Name of legal representative:</w:t>
                      </w:r>
                    </w:p>
                    <w:p w14:paraId="5E5760E4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592CFBBE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M</w:t>
                      </w:r>
                      <w:r>
                        <w:rPr>
                          <w:sz w:val="13"/>
                          <w:szCs w:val="13"/>
                        </w:rPr>
                        <w:t>obile of legal representative:</w:t>
                      </w:r>
                    </w:p>
                    <w:p w14:paraId="2DC29DF6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1E32BC76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Information registration person:</w:t>
                      </w:r>
                    </w:p>
                    <w:p w14:paraId="1B74C965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6A5EE8F4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A</w:t>
                      </w:r>
                      <w:r>
                        <w:rPr>
                          <w:sz w:val="13"/>
                          <w:szCs w:val="13"/>
                        </w:rPr>
                        <w:t>ddress:</w:t>
                      </w:r>
                    </w:p>
                    <w:p w14:paraId="561BBA7F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00CE7C86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Post code:</w:t>
                      </w:r>
                    </w:p>
                    <w:p w14:paraId="0C8BC0C1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686E55B3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Scanned copy of company license </w:t>
                      </w:r>
                    </w:p>
                    <w:p w14:paraId="6BDA9219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(Effective certificate of company, organization and individual) </w:t>
                      </w:r>
                    </w:p>
                    <w:p w14:paraId="3B23B7FA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 </w:t>
                      </w:r>
                    </w:p>
                    <w:p w14:paraId="6455C510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4975EF72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4C6FD330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sz w:val="13"/>
                          <w:szCs w:val="13"/>
                        </w:rPr>
                        <w:t xml:space="preserve">                 Log in</w:t>
                      </w:r>
                    </w:p>
                    <w:p w14:paraId="7905AC0E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69A68A32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35109CC5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F</w:t>
                      </w:r>
                      <w:r>
                        <w:rPr>
                          <w:sz w:val="13"/>
                          <w:szCs w:val="13"/>
                        </w:rPr>
                        <w:t>orget password        Registration status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EE139CD" wp14:editId="41732512">
                <wp:simplePos x="0" y="0"/>
                <wp:positionH relativeFrom="margin">
                  <wp:posOffset>1474470</wp:posOffset>
                </wp:positionH>
                <wp:positionV relativeFrom="paragraph">
                  <wp:posOffset>689610</wp:posOffset>
                </wp:positionV>
                <wp:extent cx="4187825" cy="285750"/>
                <wp:effectExtent l="0" t="0" r="0" b="0"/>
                <wp:wrapNone/>
                <wp:docPr id="3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782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53601EE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 </w:t>
                            </w:r>
                          </w:p>
                          <w:p w14:paraId="53F4C3B4" w14:textId="77777777" w:rsidR="001C5F01" w:rsidRDefault="001C5F01" w:rsidP="001C5F01">
                            <w:pPr>
                              <w:snapToGrid w:val="0"/>
                              <w:ind w:firstLineChars="150" w:firstLine="195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C00000"/>
                                <w:sz w:val="13"/>
                                <w:szCs w:val="13"/>
                              </w:rPr>
                              <w:t xml:space="preserve">Fill in company information, save and submit 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         Save         Submit       Help        Demo</w:t>
                            </w:r>
                          </w:p>
                          <w:p w14:paraId="7004ABBA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C00000"/>
                                <w:sz w:val="13"/>
                                <w:szCs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E139CD" id="_x0000_s1048" type="#_x0000_t202" style="position:absolute;margin-left:116.1pt;margin-top:54.3pt;width:329.75pt;height:22.5pt;z-index:251686912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" filled="f" stroked="f">
                <v:textbox>
                  <w:txbxContent>
                    <w:p w14:paraId="153601EE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 </w:t>
                      </w:r>
                    </w:p>
                    <w:p w14:paraId="53F4C3B4" w14:textId="77777777" w:rsidR="001C5F01" w:rsidRDefault="001C5F01" w:rsidP="001C5F01">
                      <w:pPr>
                        <w:snapToGrid w:val="0"/>
                        <w:ind w:firstLineChars="150" w:firstLine="195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color w:val="C00000"/>
                          <w:sz w:val="13"/>
                          <w:szCs w:val="13"/>
                        </w:rPr>
                        <w:t xml:space="preserve">Fill in company information, save and submit  </w:t>
                      </w:r>
                      <w:r>
                        <w:rPr>
                          <w:sz w:val="13"/>
                          <w:szCs w:val="13"/>
                        </w:rPr>
                        <w:t xml:space="preserve">         Save         Submit       Help        Demo</w:t>
                      </w:r>
                    </w:p>
                    <w:p w14:paraId="7004ABBA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color w:val="C00000"/>
                          <w:sz w:val="13"/>
                          <w:szCs w:val="13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961F4D5" wp14:editId="3DFA92A7">
                <wp:simplePos x="0" y="0"/>
                <wp:positionH relativeFrom="margin">
                  <wp:posOffset>2864485</wp:posOffset>
                </wp:positionH>
                <wp:positionV relativeFrom="paragraph">
                  <wp:posOffset>304165</wp:posOffset>
                </wp:positionV>
                <wp:extent cx="2003425" cy="299720"/>
                <wp:effectExtent l="0" t="0" r="0" b="5080"/>
                <wp:wrapNone/>
                <wp:docPr id="3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80" cy="299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1B10A2A" w14:textId="77777777" w:rsidR="001C5F01" w:rsidRDefault="001C5F01" w:rsidP="001C5F01">
                            <w:pPr>
                              <w:ind w:firstLineChars="100" w:firstLine="100"/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proofErr w:type="gramStart"/>
                            <w:r>
                              <w:rPr>
                                <w:color w:val="1F3864" w:themeColor="accent1" w:themeShade="80"/>
                                <w:sz w:val="10"/>
                                <w:szCs w:val="10"/>
                              </w:rPr>
                              <w:t>Procurement  Reset</w:t>
                            </w:r>
                            <w:proofErr w:type="gramEnd"/>
                            <w:r>
                              <w:rPr>
                                <w:color w:val="1F3864" w:themeColor="accent1" w:themeShade="80"/>
                                <w:sz w:val="10"/>
                                <w:szCs w:val="10"/>
                              </w:rPr>
                              <w:t xml:space="preserve"> Password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61F4D5" id="_x0000_s1049" type="#_x0000_t202" style="position:absolute;margin-left:225.55pt;margin-top:23.95pt;width:157.75pt;height:23.6pt;z-index:25168998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" filled="f" stroked="f">
                <v:textbox>
                  <w:txbxContent>
                    <w:p w14:paraId="01B10A2A" w14:textId="77777777" w:rsidR="001C5F01" w:rsidRDefault="001C5F01" w:rsidP="001C5F01">
                      <w:pPr>
                        <w:ind w:firstLineChars="100" w:firstLine="100"/>
                        <w:rPr>
                          <w:color w:val="FFFFFF" w:themeColor="background1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color w:val="1F3864" w:themeColor="accent1" w:themeShade="80"/>
                          <w:sz w:val="10"/>
                          <w:szCs w:val="10"/>
                        </w:rPr>
                        <w:t>Procurement  Reset</w:t>
                      </w:r>
                      <w:proofErr w:type="gramEnd"/>
                      <w:r>
                        <w:rPr>
                          <w:color w:val="1F3864" w:themeColor="accent1" w:themeShade="80"/>
                          <w:sz w:val="10"/>
                          <w:szCs w:val="10"/>
                        </w:rPr>
                        <w:t xml:space="preserve"> Password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50D8F37F" wp14:editId="2E023F61">
                <wp:simplePos x="0" y="0"/>
                <wp:positionH relativeFrom="margin">
                  <wp:posOffset>1280160</wp:posOffset>
                </wp:positionH>
                <wp:positionV relativeFrom="paragraph">
                  <wp:posOffset>36195</wp:posOffset>
                </wp:positionV>
                <wp:extent cx="4196715" cy="299720"/>
                <wp:effectExtent l="0" t="0" r="0" b="5080"/>
                <wp:wrapNone/>
                <wp:docPr id="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6715" cy="299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2A18CE6" w14:textId="77777777" w:rsidR="001C5F01" w:rsidRDefault="001C5F01" w:rsidP="001C5F01">
                            <w:pPr>
                              <w:ind w:firstLineChars="50" w:firstLine="50"/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color w:val="1F3864" w:themeColor="accent1" w:themeShade="80"/>
                                <w:sz w:val="10"/>
                                <w:szCs w:val="10"/>
                              </w:rPr>
                              <w:t xml:space="preserve">Bid </w:t>
                            </w:r>
                            <w:proofErr w:type="gramStart"/>
                            <w:r>
                              <w:rPr>
                                <w:color w:val="1F3864" w:themeColor="accent1" w:themeShade="80"/>
                                <w:sz w:val="10"/>
                                <w:szCs w:val="10"/>
                              </w:rPr>
                              <w:t>Proposal  Bid</w:t>
                            </w:r>
                            <w:proofErr w:type="gramEnd"/>
                            <w:r>
                              <w:rPr>
                                <w:color w:val="1F3864" w:themeColor="accent1" w:themeShade="80"/>
                                <w:sz w:val="10"/>
                                <w:szCs w:val="10"/>
                              </w:rPr>
                              <w:t xml:space="preserve"> Opening  Projects  My info.  Trading Website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D8F37F" id="_x0000_s1050" type="#_x0000_t202" style="position:absolute;margin-left:100.8pt;margin-top:2.85pt;width:330.45pt;height:23.6pt;z-index:251688960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" filled="f" stroked="f">
                <v:textbox>
                  <w:txbxContent>
                    <w:p w14:paraId="42A18CE6" w14:textId="77777777" w:rsidR="001C5F01" w:rsidRDefault="001C5F01" w:rsidP="001C5F01">
                      <w:pPr>
                        <w:ind w:firstLineChars="50" w:firstLine="50"/>
                        <w:rPr>
                          <w:color w:val="FFFFFF" w:themeColor="background1"/>
                          <w:sz w:val="10"/>
                          <w:szCs w:val="10"/>
                        </w:rPr>
                      </w:pPr>
                      <w:r>
                        <w:rPr>
                          <w:color w:val="1F3864" w:themeColor="accent1" w:themeShade="80"/>
                          <w:sz w:val="10"/>
                          <w:szCs w:val="10"/>
                        </w:rPr>
                        <w:t xml:space="preserve">Bid </w:t>
                      </w:r>
                      <w:proofErr w:type="gramStart"/>
                      <w:r>
                        <w:rPr>
                          <w:color w:val="1F3864" w:themeColor="accent1" w:themeShade="80"/>
                          <w:sz w:val="10"/>
                          <w:szCs w:val="10"/>
                        </w:rPr>
                        <w:t>Proposal  Bid</w:t>
                      </w:r>
                      <w:proofErr w:type="gramEnd"/>
                      <w:r>
                        <w:rPr>
                          <w:color w:val="1F3864" w:themeColor="accent1" w:themeShade="80"/>
                          <w:sz w:val="10"/>
                          <w:szCs w:val="10"/>
                        </w:rPr>
                        <w:t xml:space="preserve"> Opening  Projects  My info.  Trading Website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74649D3" wp14:editId="4E8AF878">
                <wp:simplePos x="0" y="0"/>
                <wp:positionH relativeFrom="margin">
                  <wp:posOffset>708025</wp:posOffset>
                </wp:positionH>
                <wp:positionV relativeFrom="paragraph">
                  <wp:posOffset>310515</wp:posOffset>
                </wp:positionV>
                <wp:extent cx="4196715" cy="299720"/>
                <wp:effectExtent l="0" t="0" r="0" b="5080"/>
                <wp:wrapNone/>
                <wp:docPr id="3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6715" cy="299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CE0F235" w14:textId="77777777" w:rsidR="001C5F01" w:rsidRDefault="001C5F01" w:rsidP="001C5F01">
                            <w:pPr>
                              <w:ind w:firstLineChars="50" w:firstLine="50"/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color w:val="1F3864" w:themeColor="accent1" w:themeShade="80"/>
                                <w:sz w:val="10"/>
                                <w:szCs w:val="10"/>
                              </w:rPr>
                              <w:t xml:space="preserve">Bid Registration Biding Documents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649D3" id="_x0000_s1051" type="#_x0000_t202" style="position:absolute;margin-left:55.75pt;margin-top:24.45pt;width:330.45pt;height:23.6pt;z-index:251687936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" filled="f" stroked="f">
                <v:textbox>
                  <w:txbxContent>
                    <w:p w14:paraId="0CE0F235" w14:textId="77777777" w:rsidR="001C5F01" w:rsidRDefault="001C5F01" w:rsidP="001C5F01">
                      <w:pPr>
                        <w:ind w:firstLineChars="50" w:firstLine="50"/>
                        <w:rPr>
                          <w:color w:val="FFFFFF" w:themeColor="background1"/>
                          <w:sz w:val="10"/>
                          <w:szCs w:val="10"/>
                        </w:rPr>
                      </w:pPr>
                      <w:r>
                        <w:rPr>
                          <w:color w:val="1F3864" w:themeColor="accent1" w:themeShade="80"/>
                          <w:sz w:val="10"/>
                          <w:szCs w:val="10"/>
                        </w:rPr>
                        <w:t xml:space="preserve">Bid Registration Biding Documents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46B051C" wp14:editId="58AFE421">
                <wp:simplePos x="0" y="0"/>
                <wp:positionH relativeFrom="margin">
                  <wp:posOffset>-184785</wp:posOffset>
                </wp:positionH>
                <wp:positionV relativeFrom="paragraph">
                  <wp:posOffset>217170</wp:posOffset>
                </wp:positionV>
                <wp:extent cx="4196715" cy="299720"/>
                <wp:effectExtent l="0" t="0" r="0" b="508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6715" cy="299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1C0D127" w14:textId="77777777" w:rsidR="001C5F01" w:rsidRDefault="001C5F01" w:rsidP="001C5F01">
                            <w:pPr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proofErr w:type="gramStart"/>
                            <w:r>
                              <w:rPr>
                                <w:color w:val="1F3864" w:themeColor="accent1" w:themeShade="80"/>
                                <w:sz w:val="10"/>
                                <w:szCs w:val="10"/>
                              </w:rPr>
                              <w:t>Homepage  Event</w:t>
                            </w:r>
                            <w:proofErr w:type="gramEnd"/>
                            <w:r>
                              <w:rPr>
                                <w:color w:val="1F3864" w:themeColor="accent1" w:themeShade="80"/>
                                <w:sz w:val="10"/>
                                <w:szCs w:val="10"/>
                              </w:rPr>
                              <w:t xml:space="preserve"> Today  Bid Announcement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6B051C" id="_x0000_s1052" type="#_x0000_t202" style="position:absolute;margin-left:-14.55pt;margin-top:17.1pt;width:330.45pt;height:23.6pt;z-index:25168486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" filled="f" stroked="f">
                <v:textbox>
                  <w:txbxContent>
                    <w:p w14:paraId="41C0D127" w14:textId="77777777" w:rsidR="001C5F01" w:rsidRDefault="001C5F01" w:rsidP="001C5F01">
                      <w:pPr>
                        <w:rPr>
                          <w:color w:val="FFFFFF" w:themeColor="background1"/>
                          <w:sz w:val="10"/>
                          <w:szCs w:val="10"/>
                        </w:rPr>
                      </w:pPr>
                      <w:proofErr w:type="gramStart"/>
                      <w:r>
                        <w:rPr>
                          <w:color w:val="1F3864" w:themeColor="accent1" w:themeShade="80"/>
                          <w:sz w:val="10"/>
                          <w:szCs w:val="10"/>
                        </w:rPr>
                        <w:t>Homepage  Event</w:t>
                      </w:r>
                      <w:proofErr w:type="gramEnd"/>
                      <w:r>
                        <w:rPr>
                          <w:color w:val="1F3864" w:themeColor="accent1" w:themeShade="80"/>
                          <w:sz w:val="10"/>
                          <w:szCs w:val="10"/>
                        </w:rPr>
                        <w:t xml:space="preserve"> Today  Bid Announcement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ECFA179" wp14:editId="2E7296D8">
                <wp:simplePos x="0" y="0"/>
                <wp:positionH relativeFrom="margin">
                  <wp:posOffset>-394970</wp:posOffset>
                </wp:positionH>
                <wp:positionV relativeFrom="paragraph">
                  <wp:posOffset>361315</wp:posOffset>
                </wp:positionV>
                <wp:extent cx="1665605" cy="1143000"/>
                <wp:effectExtent l="0" t="0" r="0" b="0"/>
                <wp:wrapNone/>
                <wp:docPr id="3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5514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30009DD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 </w:t>
                            </w:r>
                          </w:p>
                          <w:p w14:paraId="5387278B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0304EB8C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My bid</w:t>
                            </w:r>
                          </w:p>
                          <w:p w14:paraId="6ECD0A7C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My space</w:t>
                            </w:r>
                          </w:p>
                          <w:p w14:paraId="4B1832D5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7A62E2A0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3E9D1EBE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2CB13A5D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Company information registration  </w:t>
                            </w:r>
                          </w:p>
                          <w:p w14:paraId="2618C55F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CFA179" id="_x0000_s1053" type="#_x0000_t202" style="position:absolute;margin-left:-31.1pt;margin-top:28.45pt;width:131.15pt;height:90pt;z-index:25168588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" filled="f" stroked="f">
                <v:textbox>
                  <w:txbxContent>
                    <w:p w14:paraId="230009DD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 </w:t>
                      </w:r>
                    </w:p>
                    <w:p w14:paraId="5387278B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0304EB8C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My bid</w:t>
                      </w:r>
                    </w:p>
                    <w:p w14:paraId="6ECD0A7C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My space</w:t>
                      </w:r>
                    </w:p>
                    <w:p w14:paraId="4B1832D5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7A62E2A0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3E9D1EBE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2CB13A5D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Company information registration  </w:t>
                      </w:r>
                    </w:p>
                    <w:p w14:paraId="2618C55F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D11A7EB" wp14:editId="2963DF34">
                <wp:simplePos x="0" y="0"/>
                <wp:positionH relativeFrom="margin">
                  <wp:posOffset>1118870</wp:posOffset>
                </wp:positionH>
                <wp:positionV relativeFrom="paragraph">
                  <wp:posOffset>-27305</wp:posOffset>
                </wp:positionV>
                <wp:extent cx="5156200" cy="453390"/>
                <wp:effectExtent l="0" t="0" r="0" b="3810"/>
                <wp:wrapNone/>
                <wp:docPr id="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0" cy="4535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62D43F9" w14:textId="77777777" w:rsidR="001C5F01" w:rsidRDefault="001C5F01" w:rsidP="001C5F01">
                            <w:pPr>
                              <w:snapToGrid w:val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Shenzhen E-bidding Platform               Welcome                                                 Exit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1A7EB" id="_x0000_s1054" type="#_x0000_t202" style="position:absolute;margin-left:88.1pt;margin-top:-2.15pt;width:406pt;height:35.7pt;z-index:25168076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" filled="f" stroked="f">
                <v:textbox>
                  <w:txbxContent>
                    <w:p w14:paraId="262D43F9" w14:textId="77777777" w:rsidR="001C5F01" w:rsidRDefault="001C5F01" w:rsidP="001C5F01">
                      <w:pPr>
                        <w:snapToGrid w:val="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Shenzhen E-bidding Platform               Welcome                                                 Exit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776990A" wp14:editId="1BDA1BF5">
                <wp:simplePos x="0" y="0"/>
                <wp:positionH relativeFrom="margin">
                  <wp:posOffset>3990975</wp:posOffset>
                </wp:positionH>
                <wp:positionV relativeFrom="paragraph">
                  <wp:posOffset>699770</wp:posOffset>
                </wp:positionV>
                <wp:extent cx="1665605" cy="1143000"/>
                <wp:effectExtent l="0" t="0" r="0" b="0"/>
                <wp:wrapNone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5514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E631FBB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 </w:t>
                            </w:r>
                          </w:p>
                          <w:p w14:paraId="4BC528EB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65BF8CFF" w14:textId="77777777" w:rsidR="001C5F01" w:rsidRDefault="001C5F01" w:rsidP="001C5F01">
                            <w:pPr>
                              <w:snapToGrid w:val="0"/>
                              <w:rPr>
                                <w:color w:val="C0000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C00000"/>
                                <w:sz w:val="13"/>
                                <w:szCs w:val="13"/>
                              </w:rPr>
                              <w:t>9 numbers, excluding “-”</w:t>
                            </w:r>
                          </w:p>
                          <w:p w14:paraId="0090F360" w14:textId="77777777" w:rsidR="001C5F01" w:rsidRDefault="001C5F01" w:rsidP="001C5F01">
                            <w:pPr>
                              <w:snapToGrid w:val="0"/>
                              <w:rPr>
                                <w:color w:val="C00000"/>
                                <w:sz w:val="13"/>
                                <w:szCs w:val="13"/>
                              </w:rPr>
                            </w:pPr>
                          </w:p>
                          <w:p w14:paraId="53D54A18" w14:textId="77777777" w:rsidR="001C5F01" w:rsidRDefault="001C5F01" w:rsidP="001C5F01">
                            <w:pPr>
                              <w:snapToGrid w:val="0"/>
                              <w:rPr>
                                <w:color w:val="C00000"/>
                                <w:sz w:val="13"/>
                                <w:szCs w:val="13"/>
                              </w:rPr>
                            </w:pPr>
                          </w:p>
                          <w:p w14:paraId="3888589B" w14:textId="77777777" w:rsidR="001C5F01" w:rsidRDefault="001C5F01" w:rsidP="001C5F01">
                            <w:pPr>
                              <w:snapToGrid w:val="0"/>
                              <w:rPr>
                                <w:color w:val="C0000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color w:val="C00000"/>
                                <w:sz w:val="13"/>
                                <w:szCs w:val="13"/>
                              </w:rPr>
                              <w:t>Business license, public institution registration certificate number etc.</w:t>
                            </w:r>
                          </w:p>
                          <w:p w14:paraId="61BC081A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76990A" id="_x0000_s1055" type="#_x0000_t202" style="position:absolute;margin-left:314.25pt;margin-top:55.1pt;width:131.15pt;height:90pt;z-index:251683840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" filled="f" stroked="f">
                <v:textbox>
                  <w:txbxContent>
                    <w:p w14:paraId="4E631FBB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 </w:t>
                      </w:r>
                    </w:p>
                    <w:p w14:paraId="4BC528EB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65BF8CFF" w14:textId="77777777" w:rsidR="001C5F01" w:rsidRDefault="001C5F01" w:rsidP="001C5F01">
                      <w:pPr>
                        <w:snapToGrid w:val="0"/>
                        <w:rPr>
                          <w:color w:val="C00000"/>
                          <w:sz w:val="13"/>
                          <w:szCs w:val="13"/>
                        </w:rPr>
                      </w:pPr>
                      <w:r>
                        <w:rPr>
                          <w:color w:val="C00000"/>
                          <w:sz w:val="13"/>
                          <w:szCs w:val="13"/>
                        </w:rPr>
                        <w:t>9 numbers, excluding “-”</w:t>
                      </w:r>
                    </w:p>
                    <w:p w14:paraId="0090F360" w14:textId="77777777" w:rsidR="001C5F01" w:rsidRDefault="001C5F01" w:rsidP="001C5F01">
                      <w:pPr>
                        <w:snapToGrid w:val="0"/>
                        <w:rPr>
                          <w:color w:val="C00000"/>
                          <w:sz w:val="13"/>
                          <w:szCs w:val="13"/>
                        </w:rPr>
                      </w:pPr>
                    </w:p>
                    <w:p w14:paraId="53D54A18" w14:textId="77777777" w:rsidR="001C5F01" w:rsidRDefault="001C5F01" w:rsidP="001C5F01">
                      <w:pPr>
                        <w:snapToGrid w:val="0"/>
                        <w:rPr>
                          <w:color w:val="C00000"/>
                          <w:sz w:val="13"/>
                          <w:szCs w:val="13"/>
                        </w:rPr>
                      </w:pPr>
                    </w:p>
                    <w:p w14:paraId="3888589B" w14:textId="77777777" w:rsidR="001C5F01" w:rsidRDefault="001C5F01" w:rsidP="001C5F01">
                      <w:pPr>
                        <w:snapToGrid w:val="0"/>
                        <w:rPr>
                          <w:color w:val="C00000"/>
                          <w:sz w:val="13"/>
                          <w:szCs w:val="13"/>
                        </w:rPr>
                      </w:pPr>
                      <w:r>
                        <w:rPr>
                          <w:color w:val="C00000"/>
                          <w:sz w:val="13"/>
                          <w:szCs w:val="13"/>
                        </w:rPr>
                        <w:t>Business license, public institution registration certificate number etc.</w:t>
                      </w:r>
                    </w:p>
                    <w:p w14:paraId="61BC081A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_GB2312"/>
          <w:noProof/>
          <w:color w:val="000000" w:themeColor="text1"/>
          <w:sz w:val="24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96F3B48" wp14:editId="5B41F240">
                <wp:simplePos x="0" y="0"/>
                <wp:positionH relativeFrom="margin">
                  <wp:posOffset>3838575</wp:posOffset>
                </wp:positionH>
                <wp:positionV relativeFrom="paragraph">
                  <wp:posOffset>1416050</wp:posOffset>
                </wp:positionV>
                <wp:extent cx="1665605" cy="1143000"/>
                <wp:effectExtent l="0" t="0" r="0" b="0"/>
                <wp:wrapNone/>
                <wp:docPr id="2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5514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2F1CE9C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 </w:t>
                            </w:r>
                          </w:p>
                          <w:p w14:paraId="41903D65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559015F2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Tel. of legal representative</w:t>
                            </w:r>
                          </w:p>
                          <w:p w14:paraId="13A6BEFB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7EF96365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ID or </w:t>
                            </w:r>
                            <w:proofErr w:type="gramStart"/>
                            <w:r>
                              <w:rPr>
                                <w:sz w:val="13"/>
                                <w:szCs w:val="13"/>
                              </w:rPr>
                              <w:t>other</w:t>
                            </w:r>
                            <w:proofErr w:type="gramEnd"/>
                            <w:r>
                              <w:rPr>
                                <w:sz w:val="13"/>
                                <w:szCs w:val="13"/>
                              </w:rPr>
                              <w:t xml:space="preserve"> effective certificate of legal representative</w:t>
                            </w:r>
                          </w:p>
                          <w:p w14:paraId="40670D15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4C6DADFA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Mobile:</w:t>
                            </w:r>
                          </w:p>
                          <w:p w14:paraId="26B83760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04311267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Email:</w:t>
                            </w:r>
                          </w:p>
                          <w:p w14:paraId="699BB98E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162A6903" w14:textId="77777777" w:rsidR="001C5F01" w:rsidRDefault="001C5F01" w:rsidP="001C5F01">
                            <w:pPr>
                              <w:snapToGrid w:val="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6F3B48" id="_x0000_s1056" type="#_x0000_t202" style="position:absolute;margin-left:302.25pt;margin-top:111.5pt;width:131.15pt;height:90pt;z-index:251682816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" filled="f" stroked="f">
                <v:textbox>
                  <w:txbxContent>
                    <w:p w14:paraId="72F1CE9C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 </w:t>
                      </w:r>
                    </w:p>
                    <w:p w14:paraId="41903D65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559015F2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Tel. of legal representative</w:t>
                      </w:r>
                    </w:p>
                    <w:p w14:paraId="13A6BEFB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7EF96365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ID or </w:t>
                      </w:r>
                      <w:proofErr w:type="gramStart"/>
                      <w:r>
                        <w:rPr>
                          <w:sz w:val="13"/>
                          <w:szCs w:val="13"/>
                        </w:rPr>
                        <w:t>other</w:t>
                      </w:r>
                      <w:proofErr w:type="gramEnd"/>
                      <w:r>
                        <w:rPr>
                          <w:sz w:val="13"/>
                          <w:szCs w:val="13"/>
                        </w:rPr>
                        <w:t xml:space="preserve"> effective certificate of legal representative</w:t>
                      </w:r>
                    </w:p>
                    <w:p w14:paraId="40670D15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4C6DADFA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Mobile:</w:t>
                      </w:r>
                    </w:p>
                    <w:p w14:paraId="26B83760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04311267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Email:</w:t>
                      </w:r>
                    </w:p>
                    <w:p w14:paraId="699BB98E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  <w:p w14:paraId="162A6903" w14:textId="77777777" w:rsidR="001C5F01" w:rsidRDefault="001C5F01" w:rsidP="001C5F01">
                      <w:pPr>
                        <w:snapToGrid w:val="0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仿宋"/>
          <w:noProof/>
          <w:sz w:val="24"/>
        </w:rPr>
        <w:drawing>
          <wp:inline distT="0" distB="0" distL="0" distR="0" wp14:anchorId="0BF76AD4" wp14:editId="2DC9F7DF">
            <wp:extent cx="5758180" cy="3105150"/>
            <wp:effectExtent l="0" t="0" r="0" b="0"/>
            <wp:docPr id="23" name="图片 23" descr="图形用户界面, 应用程序, 表格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图形用户界面, 应用程序, 表格&#10;&#10;描述已自动生成"/>
                    <pic:cNvPicPr>
                      <a:picLocks noChangeAspect="1"/>
                    </pic:cNvPicPr>
                  </pic:nvPicPr>
                  <pic:blipFill>
                    <a:blip r:embed="rId9"/>
                    <a:srcRect b="295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1058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89C33" w14:textId="77777777" w:rsidR="001C5F01" w:rsidRDefault="001C5F01" w:rsidP="001C5F01">
      <w:pPr>
        <w:pStyle w:val="a7"/>
        <w:adjustRightInd w:val="0"/>
        <w:snapToGrid w:val="0"/>
        <w:spacing w:beforeLines="50" w:before="156" w:afterLines="50" w:after="156" w:line="360" w:lineRule="auto"/>
        <w:ind w:firstLineChars="0" w:firstLine="0"/>
        <w:rPr>
          <w:rFonts w:eastAsia="仿宋"/>
          <w:sz w:val="24"/>
          <w:lang w:bidi="ar"/>
        </w:rPr>
      </w:pPr>
      <w:r>
        <w:rPr>
          <w:rFonts w:eastAsia="仿宋"/>
          <w:sz w:val="24"/>
          <w:lang w:bidi="ar"/>
        </w:rPr>
        <w:t>All rights reserved by Shenzhen Construction Project Transaction Service Center</w:t>
      </w:r>
    </w:p>
    <w:p w14:paraId="7C5D1529" w14:textId="77777777" w:rsidR="001C5F01" w:rsidRDefault="001C5F01" w:rsidP="001C5F01">
      <w:pPr>
        <w:pStyle w:val="a7"/>
        <w:adjustRightInd w:val="0"/>
        <w:snapToGrid w:val="0"/>
        <w:spacing w:beforeLines="50" w:before="156" w:afterLines="50" w:after="156" w:line="360" w:lineRule="auto"/>
        <w:ind w:firstLineChars="0" w:firstLine="0"/>
        <w:rPr>
          <w:rFonts w:eastAsia="仿宋"/>
          <w:sz w:val="24"/>
          <w:lang w:bidi="ar"/>
        </w:rPr>
      </w:pPr>
      <w:r>
        <w:rPr>
          <w:rFonts w:eastAsia="仿宋"/>
          <w:sz w:val="24"/>
          <w:lang w:bidi="ar"/>
        </w:rPr>
        <w:t xml:space="preserve">Technical support by </w:t>
      </w:r>
      <w:proofErr w:type="spellStart"/>
      <w:r>
        <w:rPr>
          <w:rFonts w:eastAsia="仿宋"/>
          <w:sz w:val="24"/>
          <w:lang w:bidi="ar"/>
        </w:rPr>
        <w:t>Truelore</w:t>
      </w:r>
      <w:proofErr w:type="spellEnd"/>
      <w:r>
        <w:rPr>
          <w:rFonts w:eastAsia="仿宋"/>
          <w:sz w:val="24"/>
          <w:lang w:bidi="ar"/>
        </w:rPr>
        <w:t xml:space="preserve"> Information </w:t>
      </w:r>
    </w:p>
    <w:p w14:paraId="1A01AE6D" w14:textId="77777777" w:rsidR="001C5F01" w:rsidRDefault="001C5F01" w:rsidP="001C5F01">
      <w:pPr>
        <w:pStyle w:val="a7"/>
        <w:adjustRightInd w:val="0"/>
        <w:snapToGrid w:val="0"/>
        <w:spacing w:beforeLines="50" w:before="156" w:afterLines="50" w:after="156" w:line="360" w:lineRule="auto"/>
        <w:ind w:firstLineChars="0" w:firstLine="0"/>
        <w:rPr>
          <w:rFonts w:eastAsia="仿宋"/>
          <w:sz w:val="24"/>
          <w:lang w:bidi="ar"/>
        </w:rPr>
      </w:pPr>
      <w:r>
        <w:rPr>
          <w:rFonts w:eastAsia="仿宋" w:hint="eastAsia"/>
          <w:sz w:val="24"/>
          <w:lang w:bidi="ar"/>
        </w:rPr>
        <w:t>T</w:t>
      </w:r>
      <w:r>
        <w:rPr>
          <w:rFonts w:eastAsia="仿宋"/>
          <w:sz w:val="24"/>
          <w:lang w:bidi="ar"/>
        </w:rPr>
        <w:t>el: 400-9618-998</w:t>
      </w:r>
    </w:p>
    <w:p w14:paraId="4D8D3EA0" w14:textId="77777777" w:rsidR="001C5F01" w:rsidRDefault="001C5F01" w:rsidP="001C5F01">
      <w:pPr>
        <w:pStyle w:val="a7"/>
        <w:adjustRightInd w:val="0"/>
        <w:snapToGrid w:val="0"/>
        <w:spacing w:beforeLines="50" w:before="156" w:afterLines="50" w:after="156" w:line="360" w:lineRule="auto"/>
        <w:ind w:firstLineChars="0" w:firstLine="0"/>
        <w:rPr>
          <w:rFonts w:eastAsia="仿宋"/>
          <w:sz w:val="24"/>
          <w:lang w:bidi="ar"/>
        </w:rPr>
      </w:pPr>
      <w:r>
        <w:rPr>
          <w:rFonts w:eastAsia="仿宋" w:hint="eastAsia"/>
          <w:sz w:val="24"/>
          <w:lang w:bidi="ar"/>
        </w:rPr>
        <w:t>D</w:t>
      </w:r>
      <w:r>
        <w:rPr>
          <w:rFonts w:eastAsia="仿宋"/>
          <w:sz w:val="24"/>
          <w:lang w:bidi="ar"/>
        </w:rPr>
        <w:t>igital certificate service tel.: 400-112-3838</w:t>
      </w:r>
    </w:p>
    <w:p w14:paraId="3EA84E5A" w14:textId="77777777" w:rsidR="001C5F01" w:rsidRDefault="001C5F01" w:rsidP="001C5F01">
      <w:pPr>
        <w:pStyle w:val="a7"/>
        <w:adjustRightInd w:val="0"/>
        <w:snapToGrid w:val="0"/>
        <w:spacing w:beforeLines="50" w:before="156" w:afterLines="50" w:after="156" w:line="360" w:lineRule="auto"/>
        <w:ind w:firstLineChars="0" w:firstLine="0"/>
        <w:rPr>
          <w:rFonts w:eastAsia="仿宋"/>
          <w:sz w:val="24"/>
          <w:lang w:bidi="ar"/>
        </w:rPr>
      </w:pPr>
    </w:p>
    <w:p w14:paraId="59D29E72" w14:textId="77777777" w:rsidR="001C5F01" w:rsidRDefault="001C5F01" w:rsidP="001C5F01">
      <w:pPr>
        <w:pStyle w:val="a7"/>
        <w:adjustRightInd w:val="0"/>
        <w:snapToGrid w:val="0"/>
        <w:spacing w:beforeLines="50" w:before="156" w:afterLines="50" w:after="156" w:line="360" w:lineRule="auto"/>
        <w:ind w:firstLineChars="0" w:firstLine="0"/>
        <w:rPr>
          <w:rFonts w:eastAsia="仿宋"/>
          <w:sz w:val="24"/>
          <w:lang w:bidi="ar"/>
        </w:rPr>
      </w:pPr>
    </w:p>
    <w:p w14:paraId="00156DC2" w14:textId="77777777" w:rsidR="001C5F01" w:rsidRDefault="001C5F01" w:rsidP="001C5F01">
      <w:pPr>
        <w:spacing w:line="360" w:lineRule="auto"/>
      </w:pPr>
    </w:p>
    <w:p w14:paraId="512065FF" w14:textId="77777777" w:rsidR="001C5F01" w:rsidRDefault="001C5F01" w:rsidP="001C5F01">
      <w:pPr>
        <w:spacing w:line="360" w:lineRule="auto"/>
      </w:pPr>
    </w:p>
    <w:p w14:paraId="62F5BC28" w14:textId="7749A405" w:rsidR="001C5F01" w:rsidRDefault="001C5F01" w:rsidP="001C5F01">
      <w:pPr>
        <w:spacing w:line="360" w:lineRule="auto"/>
      </w:pPr>
    </w:p>
    <w:sectPr w:rsidR="001C5F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obe 宋体 Std L">
    <w:altName w:val="宋体"/>
    <w:panose1 w:val="020B0604020202020204"/>
    <w:charset w:val="86"/>
    <w:family w:val="roman"/>
    <w:notTrueType/>
    <w:pitch w:val="variable"/>
    <w:sig w:usb0="00000207" w:usb1="0A0F1810" w:usb2="00000016" w:usb3="00000000" w:csb0="00060007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F01"/>
    <w:rsid w:val="001C5F01"/>
    <w:rsid w:val="00AD0236"/>
    <w:rsid w:val="00E9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FBEA16"/>
  <w15:chartTrackingRefBased/>
  <w15:docId w15:val="{145C1088-1369-BC4D-8A10-0EF708F8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F01"/>
    <w:rPr>
      <w:rFonts w:ascii="宋体" w:eastAsia="宋体" w:hAnsi="宋体" w:cs="宋体"/>
      <w:kern w:val="0"/>
      <w:sz w:val="24"/>
    </w:rPr>
  </w:style>
  <w:style w:type="paragraph" w:styleId="2">
    <w:name w:val="heading 2"/>
    <w:basedOn w:val="a"/>
    <w:next w:val="a"/>
    <w:link w:val="21"/>
    <w:qFormat/>
    <w:rsid w:val="001C5F01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1"/>
    <w:qFormat/>
    <w:rsid w:val="001C5F0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1C5F01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30">
    <w:name w:val="标题 3 字符"/>
    <w:basedOn w:val="a0"/>
    <w:uiPriority w:val="9"/>
    <w:semiHidden/>
    <w:rsid w:val="001C5F01"/>
    <w:rPr>
      <w:rFonts w:ascii="宋体" w:eastAsia="宋体" w:hAnsi="宋体" w:cs="宋体"/>
      <w:b/>
      <w:bCs/>
      <w:kern w:val="0"/>
      <w:sz w:val="32"/>
      <w:szCs w:val="32"/>
    </w:rPr>
  </w:style>
  <w:style w:type="paragraph" w:styleId="a3">
    <w:name w:val="annotation text"/>
    <w:basedOn w:val="a"/>
    <w:link w:val="1"/>
    <w:uiPriority w:val="99"/>
    <w:unhideWhenUsed/>
    <w:qFormat/>
    <w:rsid w:val="001C5F01"/>
  </w:style>
  <w:style w:type="character" w:customStyle="1" w:styleId="a4">
    <w:name w:val="批注文字 字符"/>
    <w:basedOn w:val="a0"/>
    <w:uiPriority w:val="99"/>
    <w:semiHidden/>
    <w:rsid w:val="001C5F01"/>
    <w:rPr>
      <w:rFonts w:ascii="宋体" w:eastAsia="宋体" w:hAnsi="宋体" w:cs="宋体"/>
      <w:kern w:val="0"/>
      <w:sz w:val="24"/>
    </w:rPr>
  </w:style>
  <w:style w:type="character" w:styleId="a5">
    <w:name w:val="Hyperlink"/>
    <w:uiPriority w:val="99"/>
    <w:unhideWhenUsed/>
    <w:qFormat/>
    <w:rsid w:val="001C5F01"/>
    <w:rPr>
      <w:color w:val="0000FF"/>
      <w:u w:val="single"/>
    </w:rPr>
  </w:style>
  <w:style w:type="character" w:customStyle="1" w:styleId="21">
    <w:name w:val="标题 2 字符1"/>
    <w:link w:val="2"/>
    <w:qFormat/>
    <w:rsid w:val="001C5F01"/>
    <w:rPr>
      <w:rFonts w:ascii="Cambria" w:eastAsia="宋体" w:hAnsi="Cambria" w:cs="宋体"/>
      <w:b/>
      <w:bCs/>
      <w:kern w:val="0"/>
      <w:sz w:val="32"/>
      <w:szCs w:val="32"/>
    </w:rPr>
  </w:style>
  <w:style w:type="character" w:customStyle="1" w:styleId="31">
    <w:name w:val="标题 3 字符1"/>
    <w:link w:val="3"/>
    <w:qFormat/>
    <w:rsid w:val="001C5F01"/>
    <w:rPr>
      <w:rFonts w:ascii="宋体" w:eastAsia="宋体" w:hAnsi="宋体" w:cs="宋体"/>
      <w:b/>
      <w:bCs/>
      <w:kern w:val="0"/>
      <w:sz w:val="32"/>
      <w:szCs w:val="32"/>
    </w:rPr>
  </w:style>
  <w:style w:type="character" w:customStyle="1" w:styleId="1">
    <w:name w:val="批注文字 字符1"/>
    <w:link w:val="a3"/>
    <w:uiPriority w:val="99"/>
    <w:qFormat/>
    <w:rsid w:val="001C5F01"/>
    <w:rPr>
      <w:rFonts w:ascii="宋体" w:eastAsia="宋体" w:hAnsi="宋体" w:cs="宋体"/>
      <w:kern w:val="0"/>
      <w:sz w:val="24"/>
    </w:rPr>
  </w:style>
  <w:style w:type="character" w:customStyle="1" w:styleId="a6">
    <w:name w:val="列表段落 字符"/>
    <w:link w:val="a7"/>
    <w:uiPriority w:val="34"/>
    <w:qFormat/>
    <w:rsid w:val="001C5F01"/>
    <w:rPr>
      <w:rFonts w:ascii="Times New Roman" w:eastAsia="宋体" w:hAnsi="Times New Roman" w:cs="Times New Roman"/>
    </w:rPr>
  </w:style>
  <w:style w:type="paragraph" w:styleId="a7">
    <w:name w:val="List Paragraph"/>
    <w:basedOn w:val="a"/>
    <w:link w:val="a6"/>
    <w:uiPriority w:val="34"/>
    <w:qFormat/>
    <w:rsid w:val="001C5F01"/>
    <w:pPr>
      <w:ind w:firstLineChars="200" w:firstLine="420"/>
    </w:pPr>
    <w:rPr>
      <w:rFonts w:ascii="Times New Roman" w:hAnsi="Times New Roman" w:cs="Times New Roman"/>
      <w:kern w:val="2"/>
      <w:sz w:val="21"/>
    </w:rPr>
  </w:style>
  <w:style w:type="character" w:customStyle="1" w:styleId="None">
    <w:name w:val="None"/>
    <w:qFormat/>
    <w:rsid w:val="001C5F01"/>
  </w:style>
  <w:style w:type="paragraph" w:customStyle="1" w:styleId="a8">
    <w:name w:val="[基本段落]"/>
    <w:basedOn w:val="a"/>
    <w:uiPriority w:val="99"/>
    <w:qFormat/>
    <w:rsid w:val="001C5F01"/>
    <w:pPr>
      <w:autoSpaceDE w:val="0"/>
      <w:autoSpaceDN w:val="0"/>
      <w:adjustRightInd w:val="0"/>
      <w:spacing w:line="288" w:lineRule="auto"/>
      <w:textAlignment w:val="center"/>
    </w:pPr>
    <w:rPr>
      <w:rFonts w:ascii="Adobe 宋体 Std L" w:eastAsia="Adobe 宋体 Std L" w:hAnsiTheme="minorHAnsi" w:cs="Adobe 宋体 Std L"/>
      <w:color w:val="000000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szggzy.com/dzzbtbjyxt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szggzy.com/dzzbtbjyxt/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2021-09-22T03:53:00Z</dcterms:created>
  <dcterms:modified xsi:type="dcterms:W3CDTF">2021-09-23T09:36:00Z</dcterms:modified>
</cp:coreProperties>
</file>